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2D60" w:rsidRDefault="003D2D60" w:rsidP="003D2D60">
      <w:pPr>
        <w:jc w:val="center"/>
        <w:rPr>
          <w:b/>
        </w:rPr>
      </w:pPr>
      <w:bookmarkStart w:id="0" w:name="_GoBack"/>
      <w:bookmarkEnd w:id="0"/>
      <w:r w:rsidRPr="003D2D60">
        <w:rPr>
          <w:b/>
        </w:rPr>
        <w:t>Armistice Celebrations in Epsom’s twinned French city of Chantilly</w:t>
      </w:r>
    </w:p>
    <w:p w:rsidR="003D2D60" w:rsidRDefault="00DD674E" w:rsidP="003D2D60">
      <w:r w:rsidRPr="00DD674E">
        <w:rPr>
          <w:noProof/>
          <w:lang w:eastAsia="en-GB"/>
        </w:rPr>
        <mc:AlternateContent>
          <mc:Choice Requires="wps">
            <w:drawing>
              <wp:anchor distT="45720" distB="45720" distL="114300" distR="114300" simplePos="0" relativeHeight="251663360" behindDoc="0" locked="0" layoutInCell="1" allowOverlap="1" wp14:anchorId="5D0236C5" wp14:editId="38FC1143">
                <wp:simplePos x="0" y="0"/>
                <wp:positionH relativeFrom="column">
                  <wp:posOffset>3863975</wp:posOffset>
                </wp:positionH>
                <wp:positionV relativeFrom="paragraph">
                  <wp:posOffset>636270</wp:posOffset>
                </wp:positionV>
                <wp:extent cx="2073275" cy="1590040"/>
                <wp:effectExtent l="0" t="0" r="22225" b="101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590040"/>
                        </a:xfrm>
                        <a:prstGeom prst="rect">
                          <a:avLst/>
                        </a:prstGeom>
                        <a:solidFill>
                          <a:srgbClr val="FFFFFF"/>
                        </a:solidFill>
                        <a:ln w="9525">
                          <a:solidFill>
                            <a:srgbClr val="000000"/>
                          </a:solidFill>
                          <a:miter lim="800000"/>
                          <a:headEnd/>
                          <a:tailEnd/>
                        </a:ln>
                      </wps:spPr>
                      <wps:txbx>
                        <w:txbxContent>
                          <w:p w:rsidR="00DD674E" w:rsidRDefault="00DD674E" w:rsidP="00DD674E">
                            <w:r w:rsidRPr="004E4CF7">
                              <w:rPr>
                                <w:noProof/>
                                <w:lang w:eastAsia="en-GB"/>
                              </w:rPr>
                              <w:drawing>
                                <wp:inline distT="0" distB="0" distL="0" distR="0" wp14:anchorId="5D3FE88E" wp14:editId="77C9745D">
                                  <wp:extent cx="1978028" cy="1483553"/>
                                  <wp:effectExtent l="0" t="0" r="3175" b="2540"/>
                                  <wp:docPr id="10" name="Picture 10" descr="C:\Users\Celine.Winmill\AppData\Local\Microsoft\Windows\INetCache\Content.Outlook\IFAUV0B4\20181110_19333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line.Winmill\AppData\Local\Microsoft\Windows\INetCache\Content.Outlook\IFAUV0B4\20181110_193330_resize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87552" cy="14906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0236C5" id="_x0000_t202" coordsize="21600,21600" o:spt="202" path="m,l,21600r21600,l21600,xe">
                <v:stroke joinstyle="miter"/>
                <v:path gradientshapeok="t" o:connecttype="rect"/>
              </v:shapetype>
              <v:shape id="Text Box 2" o:spid="_x0000_s1026" type="#_x0000_t202" style="position:absolute;margin-left:304.25pt;margin-top:50.1pt;width:163.25pt;height:125.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B3JAIAAEYEAAAOAAAAZHJzL2Uyb0RvYy54bWysU9uO0zAQfUfiHyy/06ShZbdR09XSpQhp&#10;uUi7fMDUcRoL2xNst0n5esZOt1QLvCD8YHk84+OZc2aWN4PR7CCdV2grPp3knEkrsFZ2V/Gvj5tX&#10;15z5ALYGjVZW/Cg9v1m9fLHsu1IW2KKupWMEYn3ZdxVvQ+jKLPOilQb8BDtpydmgMxDIdLusdtAT&#10;utFZkedvsh5d3TkU0nu6vRudfJXwm0aK8LlpvAxMV5xyC2l3ad/GPVstodw56FolTmnAP2RhQFn6&#10;9Ax1BwHY3qnfoIwSDj02YSLQZNg0SshUA1UzzZ9V89BCJ1MtRI7vzjT5/wcrPh2+OKZq0q7gzIIh&#10;jR7lENhbHFgR6ek7X1LUQ0dxYaBrCk2l+u4exTfPLK5bsDt56xz2rYSa0pvGl9nF0xHHR5Bt/xFr&#10;+gb2ARPQ0DgTuSM2GKGTTMezNDEVQZdFfvW6uJpzJsg3nS/yfJbEy6B8et45H95LNCweKu5I+wQP&#10;h3sfYjpQPoXE3zxqVW+U1slwu+1aO3YA6pNNWqmCZ2Hasr7ii3kxHxn4K0Se1p8gjArU8FqZil+f&#10;g6CMvL2zdWrHAEqPZ0pZ2xORkbuRxTBsh5MwW6yPRKnDsbFpEOnQovvBWU9NXXH/fQ9OcqY/WJJl&#10;MZ0RbSwkYza/Kshwl57tpQesIKiKB87G4zqkyYmEWbwl+RqViI06j5mccqVmTXyfBitOw6Wdon6N&#10;/+onAAAA//8DAFBLAwQUAAYACAAAACEAsIAXreAAAAALAQAADwAAAGRycy9kb3ducmV2LnhtbEyP&#10;wU7DMBBE70j8g7VIXBC1aWlIQ5wKIYHoDQqCqxtvkwh7HWI3DX/PcoLTajRPszPlevJOjDjELpCG&#10;q5kCgVQH21Gj4e314TIHEZMha1wg1PCNEdbV6UlpChuO9ILjNjWCQygWRkObUl9IGesWvYmz0COx&#10;tw+DN4nl0Eg7mCOHeyfnSmXSm474Q2t6vG+x/twevIb8+mn8iJvF83ud7d0qXdyMj1+D1udn090t&#10;iIRT+oPhtz5Xh4o77cKBbBROQ6byJaNsKDUHwcRqseR1Ow18M5BVKf9vqH4AAAD//wMAUEsBAi0A&#10;FAAGAAgAAAAhALaDOJL+AAAA4QEAABMAAAAAAAAAAAAAAAAAAAAAAFtDb250ZW50X1R5cGVzXS54&#10;bWxQSwECLQAUAAYACAAAACEAOP0h/9YAAACUAQAACwAAAAAAAAAAAAAAAAAvAQAAX3JlbHMvLnJl&#10;bHNQSwECLQAUAAYACAAAACEAIgyQdyQCAABGBAAADgAAAAAAAAAAAAAAAAAuAgAAZHJzL2Uyb0Rv&#10;Yy54bWxQSwECLQAUAAYACAAAACEAsIAXreAAAAALAQAADwAAAAAAAAAAAAAAAAB+BAAAZHJzL2Rv&#10;d25yZXYueG1sUEsFBgAAAAAEAAQA8wAAAIsFAAAAAA==&#10;">
                <v:textbox>
                  <w:txbxContent>
                    <w:p w:rsidR="00DD674E" w:rsidRDefault="00DD674E" w:rsidP="00DD674E">
                      <w:r w:rsidRPr="004E4CF7">
                        <w:rPr>
                          <w:noProof/>
                          <w:lang w:eastAsia="en-GB"/>
                        </w:rPr>
                        <w:drawing>
                          <wp:inline distT="0" distB="0" distL="0" distR="0" wp14:anchorId="5D3FE88E" wp14:editId="77C9745D">
                            <wp:extent cx="1978028" cy="1483553"/>
                            <wp:effectExtent l="0" t="0" r="3175" b="2540"/>
                            <wp:docPr id="10" name="Picture 10" descr="C:\Users\Celine.Winmill\AppData\Local\Microsoft\Windows\INetCache\Content.Outlook\IFAUV0B4\20181110_19333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line.Winmill\AppData\Local\Microsoft\Windows\INetCache\Content.Outlook\IFAUV0B4\20181110_193330_resize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87552" cy="1490696"/>
                                    </a:xfrm>
                                    <a:prstGeom prst="rect">
                                      <a:avLst/>
                                    </a:prstGeom>
                                    <a:noFill/>
                                    <a:ln>
                                      <a:noFill/>
                                    </a:ln>
                                  </pic:spPr>
                                </pic:pic>
                              </a:graphicData>
                            </a:graphic>
                          </wp:inline>
                        </w:drawing>
                      </w:r>
                    </w:p>
                  </w:txbxContent>
                </v:textbox>
                <w10:wrap type="square"/>
              </v:shape>
            </w:pict>
          </mc:Fallback>
        </mc:AlternateContent>
      </w:r>
      <w:r w:rsidR="003D2D60" w:rsidRPr="003D2D60">
        <w:tab/>
        <w:t>On Saturday 10</w:t>
      </w:r>
      <w:r w:rsidR="003D2D60" w:rsidRPr="003D2D60">
        <w:rPr>
          <w:vertAlign w:val="superscript"/>
        </w:rPr>
        <w:t>th</w:t>
      </w:r>
      <w:r w:rsidR="003D2D60">
        <w:t xml:space="preserve"> </w:t>
      </w:r>
      <w:proofErr w:type="spellStart"/>
      <w:r w:rsidR="003D2D60">
        <w:t>Nocvember</w:t>
      </w:r>
      <w:proofErr w:type="spellEnd"/>
      <w:r w:rsidR="003D2D60">
        <w:t xml:space="preserve"> 2018, </w:t>
      </w:r>
      <w:r w:rsidR="00042FAA">
        <w:t xml:space="preserve">I, </w:t>
      </w:r>
      <w:r w:rsidR="003D2D60">
        <w:t>Céline Winmill,</w:t>
      </w:r>
      <w:r w:rsidR="00042FAA">
        <w:t xml:space="preserve"> my husband,</w:t>
      </w:r>
      <w:r w:rsidR="003D2D60">
        <w:t xml:space="preserve"> Ian Winmill</w:t>
      </w:r>
      <w:r w:rsidR="00042FAA">
        <w:t>,</w:t>
      </w:r>
      <w:r w:rsidR="003D2D60">
        <w:t xml:space="preserve"> and </w:t>
      </w:r>
      <w:r w:rsidR="00042FAA">
        <w:t>our</w:t>
      </w:r>
      <w:r w:rsidR="003D2D60">
        <w:t xml:space="preserve"> daughters, Jo-Anne, 14,  and </w:t>
      </w:r>
      <w:proofErr w:type="spellStart"/>
      <w:r w:rsidR="003D2D60">
        <w:t>Noémie</w:t>
      </w:r>
      <w:proofErr w:type="spellEnd"/>
      <w:r w:rsidR="003D2D60">
        <w:t>, 12, travelled to Chantil</w:t>
      </w:r>
      <w:r w:rsidR="00042FAA">
        <w:t>ly to take part in their Centenary</w:t>
      </w:r>
      <w:r w:rsidR="003D2D60">
        <w:t xml:space="preserve"> celebration of the First World War Armistice.</w:t>
      </w:r>
    </w:p>
    <w:p w:rsidR="003D2D60" w:rsidRDefault="00DD674E" w:rsidP="003D2D60">
      <w:r w:rsidRPr="00DD674E">
        <w:rPr>
          <w:noProof/>
          <w:lang w:eastAsia="en-GB"/>
        </w:rPr>
        <mc:AlternateContent>
          <mc:Choice Requires="wps">
            <w:drawing>
              <wp:anchor distT="45720" distB="45720" distL="114300" distR="114300" simplePos="0" relativeHeight="251665408" behindDoc="0" locked="0" layoutInCell="1" allowOverlap="1" wp14:anchorId="123AF181" wp14:editId="7A4F8AEC">
                <wp:simplePos x="0" y="0"/>
                <wp:positionH relativeFrom="column">
                  <wp:posOffset>-453390</wp:posOffset>
                </wp:positionH>
                <wp:positionV relativeFrom="paragraph">
                  <wp:posOffset>770255</wp:posOffset>
                </wp:positionV>
                <wp:extent cx="2172970" cy="1645920"/>
                <wp:effectExtent l="0" t="0" r="17780"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645920"/>
                        </a:xfrm>
                        <a:prstGeom prst="rect">
                          <a:avLst/>
                        </a:prstGeom>
                        <a:solidFill>
                          <a:srgbClr val="FFFFFF"/>
                        </a:solidFill>
                        <a:ln w="9525">
                          <a:solidFill>
                            <a:srgbClr val="000000"/>
                          </a:solidFill>
                          <a:miter lim="800000"/>
                          <a:headEnd/>
                          <a:tailEnd/>
                        </a:ln>
                      </wps:spPr>
                      <wps:txbx>
                        <w:txbxContent>
                          <w:p w:rsidR="00DD674E" w:rsidRDefault="00DD674E" w:rsidP="00DD674E">
                            <w:r w:rsidRPr="004E4CF7">
                              <w:rPr>
                                <w:noProof/>
                                <w:lang w:eastAsia="en-GB"/>
                              </w:rPr>
                              <w:drawing>
                                <wp:inline distT="0" distB="0" distL="0" distR="0" wp14:anchorId="5E3F8A74" wp14:editId="46AF71FC">
                                  <wp:extent cx="2077720" cy="1558290"/>
                                  <wp:effectExtent l="0" t="0" r="0" b="3810"/>
                                  <wp:docPr id="9" name="Picture 9" descr="C:\Users\Celine.Winmill\AppData\Local\Microsoft\Windows\INetCache\Content.Outlook\IFAUV0B4\20181110_19362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eline.Winmill\AppData\Local\Microsoft\Windows\INetCache\Content.Outlook\IFAUV0B4\20181110_193621_resize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7720" cy="15582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AF181" id="_x0000_s1027" type="#_x0000_t202" style="position:absolute;margin-left:-35.7pt;margin-top:60.65pt;width:171.1pt;height:129.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2k5JwIAAE0EAAAOAAAAZHJzL2Uyb0RvYy54bWysVNtu2zAMfR+wfxD0vjj2krYx4hRdugwD&#10;ugvQ7gNkWY6FSaImKbGzry8lJ1nQbS/D/CCIInVEnkN6eTtoRfbCeQmmovlkSokwHBppthX99rR5&#10;c0OJD8w0TIERFT0IT29Xr18te1uKAjpQjXAEQYwve1vRLgRbZpnnndDMT8AKg84WnGYBTbfNGsd6&#10;RNcqK6bTq6wH11gHXHiPp/ejk64SftsKHr60rReBqIpibiGtLq11XLPVkpVbx2wn+TEN9g9ZaCYN&#10;PnqGumeBkZ2Tv0FpyR14aMOEg86gbSUXqQasJp++qOaxY1akWpAcb880+f8Hyz/vvzoiG9TuLSWG&#10;adToSQyBvIOBFJGe3voSox4txoUBjzE0lertA/DvnhhYd8xsxZ1z0HeCNZheHm9mF1dHHB9B6v4T&#10;NPgM2wVIQEPrdOQO2SCIjjIdztLEVDgeFvl1sbhGF0dffjWbL4okXsbK03XrfPggQJO4qahD7RM8&#10;2z/4ENNh5SkkvuZByWYjlUqG29Zr5cieYZ9s0pcqeBGmDOkrupgX85GBv0JM0/cnCC0DNrySuqI3&#10;5yBWRt7emya1Y2BSjXtMWZkjkZG7kcUw1MMo2UmfGpoDMutg7G+cR9x04H5S0mNvV9T/2DEnKFEf&#10;DaqzyGezOAzJmM2vkUriLj31pYcZjlAVDZSM23VIAxR5M3CHKrYy8RvlHjM5pow9m2g/zlcciks7&#10;Rf36C6yeAQAA//8DAFBLAwQUAAYACAAAACEAfFLmsuEAAAALAQAADwAAAGRycy9kb3ducmV2Lnht&#10;bEyPy07DMBBF90j8gzVIbFBrJylNCHEqhASiOygItm4yTSL8CLabhr9nWMFydI/unFttZqPZhD4M&#10;zkpIlgIY2sa1g+0kvL0+LApgISrbKu0sSvjGAJv6/KxSZetO9gWnXewYldhQKgl9jGPJeWh6NCos&#10;3YiWsoPzRkU6fcdbr05UbjRPhVhzowZLH3o14n2PzefuaCQUq6fpI2yz5/dmfdA38SqfHr+8lJcX&#10;890tsIhz/IPhV5/UoSanvTvaNjAtYZEnK0IpSJMMGBFpLmjMXkJWiGvgdcX/b6h/AAAA//8DAFBL&#10;AQItABQABgAIAAAAIQC2gziS/gAAAOEBAAATAAAAAAAAAAAAAAAAAAAAAABbQ29udGVudF9UeXBl&#10;c10ueG1sUEsBAi0AFAAGAAgAAAAhADj9If/WAAAAlAEAAAsAAAAAAAAAAAAAAAAALwEAAF9yZWxz&#10;Ly5yZWxzUEsBAi0AFAAGAAgAAAAhACYDaTknAgAATQQAAA4AAAAAAAAAAAAAAAAALgIAAGRycy9l&#10;Mm9Eb2MueG1sUEsBAi0AFAAGAAgAAAAhAHxS5rLhAAAACwEAAA8AAAAAAAAAAAAAAAAAgQQAAGRy&#10;cy9kb3ducmV2LnhtbFBLBQYAAAAABAAEAPMAAACPBQAAAAA=&#10;">
                <v:textbox>
                  <w:txbxContent>
                    <w:p w:rsidR="00DD674E" w:rsidRDefault="00DD674E" w:rsidP="00DD674E">
                      <w:r w:rsidRPr="004E4CF7">
                        <w:rPr>
                          <w:noProof/>
                          <w:lang w:eastAsia="en-GB"/>
                        </w:rPr>
                        <w:drawing>
                          <wp:inline distT="0" distB="0" distL="0" distR="0" wp14:anchorId="5E3F8A74" wp14:editId="46AF71FC">
                            <wp:extent cx="2077720" cy="1558290"/>
                            <wp:effectExtent l="0" t="0" r="0" b="3810"/>
                            <wp:docPr id="9" name="Picture 9" descr="C:\Users\Celine.Winmill\AppData\Local\Microsoft\Windows\INetCache\Content.Outlook\IFAUV0B4\20181110_19362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eline.Winmill\AppData\Local\Microsoft\Windows\INetCache\Content.Outlook\IFAUV0B4\20181110_193621_resize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7720" cy="1558290"/>
                                    </a:xfrm>
                                    <a:prstGeom prst="rect">
                                      <a:avLst/>
                                    </a:prstGeom>
                                    <a:noFill/>
                                    <a:ln>
                                      <a:noFill/>
                                    </a:ln>
                                  </pic:spPr>
                                </pic:pic>
                              </a:graphicData>
                            </a:graphic>
                          </wp:inline>
                        </w:drawing>
                      </w:r>
                    </w:p>
                  </w:txbxContent>
                </v:textbox>
                <w10:wrap type="square"/>
              </v:shape>
            </w:pict>
          </mc:Fallback>
        </mc:AlternateContent>
      </w:r>
      <w:r w:rsidR="00CD4A7F">
        <w:t>From 6pm, a</w:t>
      </w:r>
      <w:r w:rsidR="003D2D60">
        <w:t xml:space="preserve"> march in the cemetery of </w:t>
      </w:r>
      <w:proofErr w:type="spellStart"/>
      <w:r w:rsidR="003D2D60">
        <w:t>Bois</w:t>
      </w:r>
      <w:proofErr w:type="spellEnd"/>
      <w:r w:rsidR="003D2D60">
        <w:t xml:space="preserve"> </w:t>
      </w:r>
      <w:proofErr w:type="spellStart"/>
      <w:r w:rsidR="003D2D60">
        <w:t>Bourillon</w:t>
      </w:r>
      <w:proofErr w:type="spellEnd"/>
      <w:r w:rsidR="003D2D60">
        <w:t xml:space="preserve"> was  the place where French and British soldiers’</w:t>
      </w:r>
      <w:r w:rsidR="00CD4A7F">
        <w:t xml:space="preserve"> letters </w:t>
      </w:r>
      <w:r w:rsidR="003222C4">
        <w:t xml:space="preserve">were read and </w:t>
      </w:r>
      <w:r w:rsidR="003D2D60">
        <w:t>wreath</w:t>
      </w:r>
      <w:r w:rsidR="00CD4A7F">
        <w:t>s</w:t>
      </w:r>
      <w:r w:rsidR="003D2D60">
        <w:t xml:space="preserve"> were laid</w:t>
      </w:r>
      <w:r w:rsidR="00CD4A7F">
        <w:t xml:space="preserve"> on their graves</w:t>
      </w:r>
      <w:r w:rsidR="003222C4">
        <w:t>,</w:t>
      </w:r>
      <w:r w:rsidR="00CD4A7F">
        <w:t xml:space="preserve"> whilst many local and international guests attended. An official gathering later took place in front of the Monument aux </w:t>
      </w:r>
      <w:proofErr w:type="spellStart"/>
      <w:r w:rsidR="00CD4A7F">
        <w:t>Morts</w:t>
      </w:r>
      <w:proofErr w:type="spellEnd"/>
      <w:r w:rsidR="00CD4A7F">
        <w:t xml:space="preserve"> where the local orchestra played and local primary school children sang the French National Anthem. The crowd was considerable</w:t>
      </w:r>
      <w:r w:rsidR="003222C4">
        <w:t xml:space="preserve"> in number</w:t>
      </w:r>
      <w:r w:rsidR="00CD4A7F">
        <w:t xml:space="preserve"> in </w:t>
      </w:r>
      <w:r w:rsidR="003222C4">
        <w:t>both</w:t>
      </w:r>
      <w:r w:rsidR="00CD4A7F">
        <w:t xml:space="preserve"> gatherings and very respectful of the solemnity of the moment</w:t>
      </w:r>
      <w:r w:rsidR="003222C4">
        <w:t>, particularly when a two-minute silence was observed.</w:t>
      </w:r>
      <w:r w:rsidRPr="00DD674E">
        <w:rPr>
          <w:noProof/>
          <w:lang w:eastAsia="en-GB"/>
        </w:rPr>
        <w:t xml:space="preserve"> </w:t>
      </w:r>
    </w:p>
    <w:p w:rsidR="00DD674E" w:rsidRDefault="00872CAB" w:rsidP="003D2D60">
      <w:r>
        <w:rPr>
          <w:noProof/>
          <w:lang w:eastAsia="en-GB"/>
        </w:rPr>
        <mc:AlternateContent>
          <mc:Choice Requires="wps">
            <w:drawing>
              <wp:anchor distT="45720" distB="45720" distL="114300" distR="114300" simplePos="0" relativeHeight="251667456" behindDoc="0" locked="0" layoutInCell="1" allowOverlap="1">
                <wp:simplePos x="0" y="0"/>
                <wp:positionH relativeFrom="column">
                  <wp:posOffset>3728720</wp:posOffset>
                </wp:positionH>
                <wp:positionV relativeFrom="paragraph">
                  <wp:posOffset>185420</wp:posOffset>
                </wp:positionV>
                <wp:extent cx="2360930" cy="1685290"/>
                <wp:effectExtent l="0" t="0" r="12700" b="101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85290"/>
                        </a:xfrm>
                        <a:prstGeom prst="rect">
                          <a:avLst/>
                        </a:prstGeom>
                        <a:solidFill>
                          <a:srgbClr val="FFFFFF"/>
                        </a:solidFill>
                        <a:ln w="9525">
                          <a:solidFill>
                            <a:srgbClr val="000000"/>
                          </a:solidFill>
                          <a:miter lim="800000"/>
                          <a:headEnd/>
                          <a:tailEnd/>
                        </a:ln>
                      </wps:spPr>
                      <wps:txbx>
                        <w:txbxContent>
                          <w:p w:rsidR="00872CAB" w:rsidRDefault="00872CAB">
                            <w:r w:rsidRPr="004E4CF7">
                              <w:rPr>
                                <w:noProof/>
                                <w:lang w:eastAsia="en-GB"/>
                              </w:rPr>
                              <w:drawing>
                                <wp:inline distT="0" distB="0" distL="0" distR="0" wp14:anchorId="17C97D0F" wp14:editId="27CF62D2">
                                  <wp:extent cx="2077720" cy="1558405"/>
                                  <wp:effectExtent l="0" t="0" r="0" b="3810"/>
                                  <wp:docPr id="1" name="Picture 1" descr="C:\Users\Celine.Winmill\AppData\Local\Microsoft\Windows\INetCache\Content.Outlook\IFAUV0B4\IMG-2018111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ine.Winmill\AppData\Local\Microsoft\Windows\INetCache\Content.Outlook\IFAUV0B4\IMG-20181118-WA00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7720" cy="15584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293.6pt;margin-top:14.6pt;width:185.9pt;height:132.7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daJwIAAE0EAAAOAAAAZHJzL2Uyb0RvYy54bWysVNtu2zAMfR+wfxD0vthxkyw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g9rNKDFM&#10;o0YPYgjkHQykiPT01pcYdW8xLgx4jKGpVG/vgH/3xMC2Y2YvbpyDvhOswfSm8WZ2cXXE8RGk7j9B&#10;g8+wQ4AENLROR+6QDYLoKNPjWZqYCsfD4mqRr67QxdE3XSznxSqJl7Hy+bp1PnwQoEncVNSh9gme&#10;He98iOmw8jkkvuZByWYnlUqG29db5ciRYZ/s0pcqeBGmDOkrupoX85GBv0Lk6fsThJYBG15JXdHl&#10;OYiVkbf3pkntGJhU4x5TVuZEZORuZDEM9ZAkO+tTQ/OIzDoY+xvnETcduJ+U9NjbFfU/DswJStRH&#10;g+qsprNZHIZkzOZvCzTcpae+9DDDEaqigZJxuw1pgCJvBm5QxVYmfqPcYyanlLFnE+2n+YpDcWmn&#10;qF9/gc0TAAAA//8DAFBLAwQUAAYACAAAACEAN4SFeN8AAAAKAQAADwAAAGRycy9kb3ducmV2Lnht&#10;bEyPwW7CMBBE75X6D9Yi9VYcooaSEAdVSFy4NUUtRxO7sSFeR7GB8PddTuW02p3R7JtyNbqOXfQQ&#10;rEcBs2kCTGPjlcVWwO5r87oAFqJEJTuPWsBNB1hVz0+lLJS/4qe+1LFlFIKhkAJMjH3BeWiMdjJM&#10;fa+RtF8/OBlpHVquBnmlcNfxNEnm3EmL9MHIXq+Nbk712QkIp9km+/HHndlvb6Y+7u233a6FeJmM&#10;H0tgUY/x3wx3fEKHipgO/owqsE5AtnhPySogzWmSIc9yKne4H97mwKuSP1ao/gAAAP//AwBQSwEC&#10;LQAUAAYACAAAACEAtoM4kv4AAADhAQAAEwAAAAAAAAAAAAAAAAAAAAAAW0NvbnRlbnRfVHlwZXNd&#10;LnhtbFBLAQItABQABgAIAAAAIQA4/SH/1gAAAJQBAAALAAAAAAAAAAAAAAAAAC8BAABfcmVscy8u&#10;cmVsc1BLAQItABQABgAIAAAAIQCyt8daJwIAAE0EAAAOAAAAAAAAAAAAAAAAAC4CAABkcnMvZTJv&#10;RG9jLnhtbFBLAQItABQABgAIAAAAIQA3hIV43wAAAAoBAAAPAAAAAAAAAAAAAAAAAIEEAABkcnMv&#10;ZG93bnJldi54bWxQSwUGAAAAAAQABADzAAAAjQUAAAAA&#10;">
                <v:textbox>
                  <w:txbxContent>
                    <w:p w:rsidR="00872CAB" w:rsidRDefault="00872CAB">
                      <w:r w:rsidRPr="004E4CF7">
                        <w:rPr>
                          <w:noProof/>
                          <w:lang w:eastAsia="en-GB"/>
                        </w:rPr>
                        <w:drawing>
                          <wp:inline distT="0" distB="0" distL="0" distR="0" wp14:anchorId="17C97D0F" wp14:editId="27CF62D2">
                            <wp:extent cx="2077720" cy="1558405"/>
                            <wp:effectExtent l="0" t="0" r="0" b="3810"/>
                            <wp:docPr id="1" name="Picture 1" descr="C:\Users\Celine.Winmill\AppData\Local\Microsoft\Windows\INetCache\Content.Outlook\IFAUV0B4\IMG-2018111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ine.Winmill\AppData\Local\Microsoft\Windows\INetCache\Content.Outlook\IFAUV0B4\IMG-20181118-WA00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7720" cy="1558405"/>
                                    </a:xfrm>
                                    <a:prstGeom prst="rect">
                                      <a:avLst/>
                                    </a:prstGeom>
                                    <a:noFill/>
                                    <a:ln>
                                      <a:noFill/>
                                    </a:ln>
                                  </pic:spPr>
                                </pic:pic>
                              </a:graphicData>
                            </a:graphic>
                          </wp:inline>
                        </w:drawing>
                      </w:r>
                    </w:p>
                  </w:txbxContent>
                </v:textbox>
                <w10:wrap type="square"/>
              </v:shape>
            </w:pict>
          </mc:Fallback>
        </mc:AlternateContent>
      </w:r>
    </w:p>
    <w:p w:rsidR="003222C4" w:rsidRDefault="00872CAB" w:rsidP="003D2D60">
      <w:r>
        <w:rPr>
          <w:noProof/>
          <w:lang w:eastAsia="en-GB"/>
        </w:rPr>
        <mc:AlternateContent>
          <mc:Choice Requires="wps">
            <w:drawing>
              <wp:anchor distT="45720" distB="45720" distL="114300" distR="114300" simplePos="0" relativeHeight="251671552" behindDoc="0" locked="0" layoutInCell="1" allowOverlap="1">
                <wp:simplePos x="0" y="0"/>
                <wp:positionH relativeFrom="column">
                  <wp:posOffset>-111816</wp:posOffset>
                </wp:positionH>
                <wp:positionV relativeFrom="paragraph">
                  <wp:posOffset>2411979</wp:posOffset>
                </wp:positionV>
                <wp:extent cx="2172970" cy="1693545"/>
                <wp:effectExtent l="0" t="0" r="17780" b="2095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693545"/>
                        </a:xfrm>
                        <a:prstGeom prst="rect">
                          <a:avLst/>
                        </a:prstGeom>
                        <a:solidFill>
                          <a:srgbClr val="FFFFFF"/>
                        </a:solidFill>
                        <a:ln w="9525">
                          <a:solidFill>
                            <a:srgbClr val="000000"/>
                          </a:solidFill>
                          <a:miter lim="800000"/>
                          <a:headEnd/>
                          <a:tailEnd/>
                        </a:ln>
                      </wps:spPr>
                      <wps:txbx>
                        <w:txbxContent>
                          <w:p w:rsidR="00872CAB" w:rsidRDefault="00872CAB">
                            <w:r w:rsidRPr="004E4CF7">
                              <w:rPr>
                                <w:noProof/>
                                <w:lang w:eastAsia="en-GB"/>
                              </w:rPr>
                              <w:drawing>
                                <wp:inline distT="0" distB="0" distL="0" distR="0" wp14:anchorId="6649341A" wp14:editId="2160BCE9">
                                  <wp:extent cx="2077720" cy="1558405"/>
                                  <wp:effectExtent l="0" t="0" r="0" b="3810"/>
                                  <wp:docPr id="3" name="Picture 3" descr="C:\Users\Celine.Winmill\AppData\Local\Microsoft\Windows\INetCache\Content.Outlook\IFAUV0B4\IMG-2018111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line.Winmill\AppData\Local\Microsoft\Windows\INetCache\Content.Outlook\IFAUV0B4\IMG-20181118-WA00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7720" cy="15584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8pt;margin-top:189.9pt;width:171.1pt;height:133.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UJHJwIAAE0EAAAOAAAAZHJzL2Uyb0RvYy54bWysVNtu2zAMfR+wfxD0vjhxc2mMOEWXLsOA&#10;7gK0+wBZlmNhkqhJSuzs60vJaZrdXob5QSBF6pA8JL266bUiB+G8BFPSyWhMiTAcaml2Jf36uH1z&#10;TYkPzNRMgRElPQpPb9avX606W4gcWlC1cARBjC86W9I2BFtkmeet0MyPwAqDxgacZgFVt8tqxzpE&#10;1yrLx+N51oGrrQMuvMfbu8FI1wm/aQQPn5vGi0BUSTG3kE6Xziqe2XrFip1jtpX8lAb7hyw0kwaD&#10;nqHuWGBk7+RvUFpyBx6aMOKgM2gayUWqAauZjH+p5qFlVqRakBxvzzT5/wfLPx2+OCJr7N2cEsM0&#10;9uhR9IG8hZ7kkZ7O+gK9Hiz6hR6v0TWV6u098G+eGNi0zOzErXPQtYLVmN4kvswung44PoJU3Ueo&#10;MQzbB0hAfeN05A7ZIIiObTqeWxNT4XiZTxb5coEmjrbJfHk1m85SDFY8P7fOh/cCNIlCSR32PsGz&#10;w70PMR1WPLvEaB6UrLdSqaS4XbVRjhwYzsk2fSf0n9yUIV1Jl7N8NjDwV4hx+v4EoWXAgVdSl/T6&#10;7MSKyNs7U6dxDEyqQcaUlTkRGbkbWAx91aeWXcUAkeQK6iMy62CYb9xHFFpwPyjpcLZL6r/vmROU&#10;qA8Gu7OcTKdxGZIynS1yVNylpbq0MMMRqqSBkkHchLRAkTcDt9jFRiZ+XzI5pYwzm2g/7Vdciks9&#10;eb38BdZPAAAA//8DAFBLAwQUAAYACAAAACEA0D/sE+IAAAALAQAADwAAAGRycy9kb3ducmV2Lnht&#10;bEyPy07DMBBF90j8gzVIbFDrtAlOGzKpEBIIdlCqsnUTN4nwI9huGv6eYQXLmTm6c265mYxmo/Kh&#10;dxZhMU+AKVu7prctwu79cbYCFqK0jdTOKoRvFWBTXV6Usmjc2b6pcRtbRiE2FBKhi3EoOA91p4wM&#10;czcoS7ej80ZGGn3LGy/PFG40XyaJ4Eb2lj50clAPnao/tyeDsMqex4/wkr7ua3HU63iTj09fHvH6&#10;arq/AxbVFP9g+NUndajI6eBOtglMI8wWuSAUIc3X1IGIdJnR5oAgMnELvCr5/w7VDwAAAP//AwBQ&#10;SwECLQAUAAYACAAAACEAtoM4kv4AAADhAQAAEwAAAAAAAAAAAAAAAAAAAAAAW0NvbnRlbnRfVHlw&#10;ZXNdLnhtbFBLAQItABQABgAIAAAAIQA4/SH/1gAAAJQBAAALAAAAAAAAAAAAAAAAAC8BAABfcmVs&#10;cy8ucmVsc1BLAQItABQABgAIAAAAIQCS4UJHJwIAAE0EAAAOAAAAAAAAAAAAAAAAAC4CAABkcnMv&#10;ZTJvRG9jLnhtbFBLAQItABQABgAIAAAAIQDQP+wT4gAAAAsBAAAPAAAAAAAAAAAAAAAAAIEEAABk&#10;cnMvZG93bnJldi54bWxQSwUGAAAAAAQABADzAAAAkAUAAAAA&#10;">
                <v:textbox>
                  <w:txbxContent>
                    <w:p w:rsidR="00872CAB" w:rsidRDefault="00872CAB">
                      <w:r w:rsidRPr="004E4CF7">
                        <w:rPr>
                          <w:noProof/>
                          <w:lang w:eastAsia="en-GB"/>
                        </w:rPr>
                        <w:drawing>
                          <wp:inline distT="0" distB="0" distL="0" distR="0" wp14:anchorId="6649341A" wp14:editId="2160BCE9">
                            <wp:extent cx="2077720" cy="1558405"/>
                            <wp:effectExtent l="0" t="0" r="0" b="3810"/>
                            <wp:docPr id="3" name="Picture 3" descr="C:\Users\Celine.Winmill\AppData\Local\Microsoft\Windows\INetCache\Content.Outlook\IFAUV0B4\IMG-2018111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line.Winmill\AppData\Local\Microsoft\Windows\INetCache\Content.Outlook\IFAUV0B4\IMG-20181118-WA00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7720" cy="1558405"/>
                                    </a:xfrm>
                                    <a:prstGeom prst="rect">
                                      <a:avLst/>
                                    </a:prstGeom>
                                    <a:noFill/>
                                    <a:ln>
                                      <a:noFill/>
                                    </a:ln>
                                  </pic:spPr>
                                </pic:pic>
                              </a:graphicData>
                            </a:graphic>
                          </wp:inline>
                        </w:drawing>
                      </w:r>
                    </w:p>
                  </w:txbxContent>
                </v:textbox>
                <w10:wrap type="square"/>
              </v:shape>
            </w:pict>
          </mc:Fallback>
        </mc:AlternateContent>
      </w:r>
      <w:r w:rsidRPr="00872CAB">
        <w:rPr>
          <w:noProof/>
          <w:lang w:eastAsia="en-GB"/>
        </w:rPr>
        <mc:AlternateContent>
          <mc:Choice Requires="wps">
            <w:drawing>
              <wp:anchor distT="45720" distB="45720" distL="114300" distR="114300" simplePos="0" relativeHeight="251669504" behindDoc="0" locked="0" layoutInCell="1" allowOverlap="1" wp14:anchorId="10B3867D" wp14:editId="523B32C4">
                <wp:simplePos x="0" y="0"/>
                <wp:positionH relativeFrom="column">
                  <wp:posOffset>4525175</wp:posOffset>
                </wp:positionH>
                <wp:positionV relativeFrom="paragraph">
                  <wp:posOffset>1720326</wp:posOffset>
                </wp:positionV>
                <wp:extent cx="1376680" cy="1129030"/>
                <wp:effectExtent l="0" t="0" r="13970" b="139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1129030"/>
                        </a:xfrm>
                        <a:prstGeom prst="rect">
                          <a:avLst/>
                        </a:prstGeom>
                        <a:solidFill>
                          <a:srgbClr val="FFFFFF"/>
                        </a:solidFill>
                        <a:ln w="9525">
                          <a:solidFill>
                            <a:srgbClr val="000000"/>
                          </a:solidFill>
                          <a:miter lim="800000"/>
                          <a:headEnd/>
                          <a:tailEnd/>
                        </a:ln>
                      </wps:spPr>
                      <wps:txbx>
                        <w:txbxContent>
                          <w:p w:rsidR="00872CAB" w:rsidRDefault="00872CAB" w:rsidP="00872CAB">
                            <w:r w:rsidRPr="004E4CF7">
                              <w:rPr>
                                <w:noProof/>
                                <w:lang w:eastAsia="en-GB"/>
                              </w:rPr>
                              <w:drawing>
                                <wp:inline distT="0" distB="0" distL="0" distR="0" wp14:anchorId="4F3F9A2D" wp14:editId="560A9F3E">
                                  <wp:extent cx="1281787" cy="961411"/>
                                  <wp:effectExtent l="0" t="0" r="0" b="0"/>
                                  <wp:docPr id="2" name="Picture 2" descr="C:\Users\Celine.Winmill\AppData\Local\Microsoft\Windows\INetCache\Content.Outlook\IFAUV0B4\IMG-201811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ine.Winmill\AppData\Local\Microsoft\Windows\INetCache\Content.Outlook\IFAUV0B4\IMG-20181118-WA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634" cy="9717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3867D" id="_x0000_s1030" type="#_x0000_t202" style="position:absolute;margin-left:356.3pt;margin-top:135.45pt;width:108.4pt;height:88.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GJwIAAE0EAAAOAAAAZHJzL2Uyb0RvYy54bWysVNuO2yAQfa/Uf0C8N75skk2sOKtttqkq&#10;bS/Sbj8AYxyjAuMCiZ1+fQecpNG2fanqB8Qww2HmnBmv7gatyEFYJ8GUNJuklAjDoZZmV9Kvz9s3&#10;C0qcZ6ZmCowo6VE4erd+/WrVd4XIoQVVC0sQxLii70raet8VSeJ4KzRzE+iEQWcDVjOPpt0ltWU9&#10;omuV5Gk6T3qwdWeBC+fw9GF00nXEbxrB/eemccITVVLMzcfVxrUKa7JesWJnWddKfkqD/UMWmkmD&#10;j16gHphnZG/lb1BacgsOGj/hoBNoGslFrAGrydIX1Ty1rBOxFiTHdRea3P+D5Z8OXyyRNWo3o8Qw&#10;jRo9i8GTtzCQPNDTd67AqKcO4/yAxxgaS3XdI/BvjhjYtMzsxL210LeC1ZheFm4mV1dHHBdAqv4j&#10;1PgM23uIQENjdeAO2SCIjjIdL9KEVHh48uZ2Pl+gi6Mvy/JlehPFS1hxvt5Z598L0CRsSmpR+wjP&#10;Do/Oh3RYcQ4JrzlQst5KpaJhd9VGWXJg2Cfb+MUKXoQpQ/qSLmf5bGTgrxBp/P4EoaXHhldSl3Rx&#10;CWJF4O2dqWM7eibVuMeUlTkRGbgbWfRDNUTJpmd9KqiPyKyFsb9xHnHTgv1BSY+9XVL3fc+soER9&#10;MKjOMptOwzBEYzq7zdGw157q2sMMR6iSekrG7cbHAQq8GbhHFRsZ+Q1yj5mcUsaejbSf5isMxbUd&#10;o379BdY/AQAA//8DAFBLAwQUAAYACAAAACEAGeP2XeEAAAALAQAADwAAAGRycy9kb3ducmV2Lnht&#10;bEyPy07DMBBF90j8gzVIbBB1GqK8yKRCSCDYlYJg68bTJMKPYLtp+HvMCpaje3TvmWazaMVmcn60&#10;BmG9SoCR6awcTY/w9vpwXQLzQRgplDWE8E0eNu35WSNqaU/mheZd6FksMb4WCEMIU8257wbSwq/s&#10;RCZmB+u0CPF0PZdOnGK5VjxNkpxrMZq4MIiJ7gfqPndHjVBmT/OHf77Zvnf5QVXhqpgfvxzi5cVy&#10;dwss0BL+YPjVj+rQRqe9PRrpmUIo1mkeUYS0SCpgkajSKgO2R8iysgDeNvz/D+0PAAAA//8DAFBL&#10;AQItABQABgAIAAAAIQC2gziS/gAAAOEBAAATAAAAAAAAAAAAAAAAAAAAAABbQ29udGVudF9UeXBl&#10;c10ueG1sUEsBAi0AFAAGAAgAAAAhADj9If/WAAAAlAEAAAsAAAAAAAAAAAAAAAAALwEAAF9yZWxz&#10;Ly5yZWxzUEsBAi0AFAAGAAgAAAAhAL/SOcYnAgAATQQAAA4AAAAAAAAAAAAAAAAALgIAAGRycy9l&#10;Mm9Eb2MueG1sUEsBAi0AFAAGAAgAAAAhABnj9l3hAAAACwEAAA8AAAAAAAAAAAAAAAAAgQQAAGRy&#10;cy9kb3ducmV2LnhtbFBLBQYAAAAABAAEAPMAAACPBQAAAAA=&#10;">
                <v:textbox>
                  <w:txbxContent>
                    <w:p w:rsidR="00872CAB" w:rsidRDefault="00872CAB" w:rsidP="00872CAB">
                      <w:r w:rsidRPr="004E4CF7">
                        <w:rPr>
                          <w:noProof/>
                          <w:lang w:eastAsia="en-GB"/>
                        </w:rPr>
                        <w:drawing>
                          <wp:inline distT="0" distB="0" distL="0" distR="0" wp14:anchorId="4F3F9A2D" wp14:editId="560A9F3E">
                            <wp:extent cx="1281787" cy="961411"/>
                            <wp:effectExtent l="0" t="0" r="0" b="0"/>
                            <wp:docPr id="2" name="Picture 2" descr="C:\Users\Celine.Winmill\AppData\Local\Microsoft\Windows\INetCache\Content.Outlook\IFAUV0B4\IMG-201811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ine.Winmill\AppData\Local\Microsoft\Windows\INetCache\Content.Outlook\IFAUV0B4\IMG-20181118-WA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634" cy="971797"/>
                                    </a:xfrm>
                                    <a:prstGeom prst="rect">
                                      <a:avLst/>
                                    </a:prstGeom>
                                    <a:noFill/>
                                    <a:ln>
                                      <a:noFill/>
                                    </a:ln>
                                  </pic:spPr>
                                </pic:pic>
                              </a:graphicData>
                            </a:graphic>
                          </wp:inline>
                        </w:drawing>
                      </w:r>
                    </w:p>
                  </w:txbxContent>
                </v:textbox>
                <w10:wrap type="square"/>
              </v:shape>
            </w:pict>
          </mc:Fallback>
        </mc:AlternateContent>
      </w:r>
      <w:r w:rsidR="003222C4">
        <w:t xml:space="preserve">The officials then formed a parade which led all to the </w:t>
      </w:r>
      <w:proofErr w:type="spellStart"/>
      <w:r w:rsidR="003222C4">
        <w:t>Mairie</w:t>
      </w:r>
      <w:proofErr w:type="spellEnd"/>
      <w:r w:rsidR="003222C4">
        <w:t xml:space="preserve"> where canapés and refreshments were</w:t>
      </w:r>
      <w:r w:rsidR="00042FAA">
        <w:t xml:space="preserve"> served and where we were welco</w:t>
      </w:r>
      <w:r w:rsidR="003222C4">
        <w:t xml:space="preserve">med by Madame </w:t>
      </w:r>
      <w:r w:rsidR="00042FAA">
        <w:t xml:space="preserve">le Maire and Mathilde </w:t>
      </w:r>
      <w:proofErr w:type="spellStart"/>
      <w:r w:rsidR="00042FAA">
        <w:t>Marguerit</w:t>
      </w:r>
      <w:proofErr w:type="spellEnd"/>
      <w:r w:rsidR="00042FAA">
        <w:t>,</w:t>
      </w:r>
      <w:r w:rsidR="003222C4">
        <w:t xml:space="preserve"> a heavily involved history teacher of the local </w:t>
      </w:r>
      <w:proofErr w:type="spellStart"/>
      <w:r w:rsidR="003222C4">
        <w:t>collège</w:t>
      </w:r>
      <w:proofErr w:type="spellEnd"/>
      <w:r w:rsidR="003222C4">
        <w:t xml:space="preserve">/ secondary school. We also had the pleasure to meet the President </w:t>
      </w:r>
      <w:proofErr w:type="spellStart"/>
      <w:r w:rsidR="003222C4">
        <w:t>fo</w:t>
      </w:r>
      <w:proofErr w:type="spellEnd"/>
      <w:r w:rsidR="003222C4">
        <w:t xml:space="preserve"> the French Twinning Committee and our delightful host family, Karren Perronet her husband, Lionel </w:t>
      </w:r>
      <w:proofErr w:type="spellStart"/>
      <w:r w:rsidR="003222C4">
        <w:t>Abboussouan</w:t>
      </w:r>
      <w:proofErr w:type="spellEnd"/>
      <w:r w:rsidR="003222C4">
        <w:t xml:space="preserve"> and their two sons, </w:t>
      </w:r>
      <w:proofErr w:type="spellStart"/>
      <w:r w:rsidR="003222C4">
        <w:t>Calixte</w:t>
      </w:r>
      <w:proofErr w:type="spellEnd"/>
      <w:r w:rsidR="003222C4">
        <w:t xml:space="preserve">, 12 and Quentin, 8 – Quentin was one of the National Anthem primary school singers. </w:t>
      </w:r>
      <w:r w:rsidR="00D93932">
        <w:t xml:space="preserve">All left the </w:t>
      </w:r>
      <w:r>
        <w:t xml:space="preserve"> </w:t>
      </w:r>
      <w:proofErr w:type="spellStart"/>
      <w:r w:rsidR="00D93932">
        <w:t>Mairie</w:t>
      </w:r>
      <w:proofErr w:type="spellEnd"/>
      <w:r w:rsidR="00D93932">
        <w:t xml:space="preserve"> at approximately 8pm, all glad the heavens did not open and that the temperature was actually quite mild. After agreeing to meet up the following morning for the Church of England service</w:t>
      </w:r>
      <w:r w:rsidR="00042FAA">
        <w:t>, we parted from Madame le</w:t>
      </w:r>
      <w:r w:rsidR="00D93932">
        <w:t xml:space="preserve"> Maire and her guests to the Perronet-</w:t>
      </w:r>
      <w:proofErr w:type="spellStart"/>
      <w:r w:rsidR="00D93932">
        <w:t>Aboussuan’s</w:t>
      </w:r>
      <w:proofErr w:type="spellEnd"/>
      <w:r w:rsidR="00D93932">
        <w:t xml:space="preserve"> home. Both</w:t>
      </w:r>
      <w:r w:rsidR="003222C4">
        <w:t xml:space="preserve"> Lionel a</w:t>
      </w:r>
      <w:r w:rsidR="00D93932">
        <w:t>nd Karren are excellent English-</w:t>
      </w:r>
      <w:r w:rsidR="003222C4">
        <w:t xml:space="preserve">speakers and we were impressed with </w:t>
      </w:r>
      <w:proofErr w:type="spellStart"/>
      <w:r w:rsidR="003222C4">
        <w:t>Calixte’s</w:t>
      </w:r>
      <w:proofErr w:type="spellEnd"/>
      <w:r w:rsidR="003222C4">
        <w:t xml:space="preserve"> fluency in English as he conversed a lot in English with Jo-Anne and </w:t>
      </w:r>
      <w:proofErr w:type="spellStart"/>
      <w:r w:rsidR="003222C4">
        <w:t>Noémie</w:t>
      </w:r>
      <w:proofErr w:type="spellEnd"/>
      <w:r w:rsidR="00D93932">
        <w:t>. He was more than hap</w:t>
      </w:r>
      <w:r w:rsidR="00FB089F">
        <w:t xml:space="preserve">py to direct </w:t>
      </w:r>
      <w:r w:rsidR="00042FAA">
        <w:t>us</w:t>
      </w:r>
      <w:r w:rsidR="00FB089F">
        <w:t xml:space="preserve">, in </w:t>
      </w:r>
      <w:r w:rsidR="00042FAA">
        <w:t>our</w:t>
      </w:r>
      <w:r w:rsidR="00FB089F">
        <w:t xml:space="preserve"> car, </w:t>
      </w:r>
      <w:r w:rsidR="00D93932">
        <w:t>to his home giving directions in English!</w:t>
      </w:r>
    </w:p>
    <w:p w:rsidR="00FB089F" w:rsidRDefault="00FB089F" w:rsidP="003D2D60">
      <w:r>
        <w:t xml:space="preserve">After a great evening discussing travelling, language learning, the history of Chantilly, its culture of horse racing and training,  French and English cheeses, the baguette versus cheese crackers and pickles, we all went to bed knowing the Sunday would be busy for all: </w:t>
      </w:r>
      <w:r w:rsidR="00A10474">
        <w:t>b</w:t>
      </w:r>
      <w:r>
        <w:t xml:space="preserve">oth the boys needing to be at the </w:t>
      </w:r>
      <w:proofErr w:type="spellStart"/>
      <w:r>
        <w:t>Mairi</w:t>
      </w:r>
      <w:r w:rsidR="00A10474">
        <w:t>e</w:t>
      </w:r>
      <w:proofErr w:type="spellEnd"/>
      <w:r>
        <w:t xml:space="preserve"> bright and early, Quentin singing, </w:t>
      </w:r>
      <w:proofErr w:type="spellStart"/>
      <w:r>
        <w:t>Calixte</w:t>
      </w:r>
      <w:proofErr w:type="spellEnd"/>
      <w:r>
        <w:t xml:space="preserve"> selling </w:t>
      </w:r>
      <w:proofErr w:type="spellStart"/>
      <w:r>
        <w:t>Bleuets</w:t>
      </w:r>
      <w:proofErr w:type="spellEnd"/>
      <w:r>
        <w:t xml:space="preserve"> ( the French equivalent of Poppies), the </w:t>
      </w:r>
      <w:proofErr w:type="spellStart"/>
      <w:r>
        <w:t>Winmills</w:t>
      </w:r>
      <w:proofErr w:type="spellEnd"/>
      <w:r>
        <w:t xml:space="preserve"> attending the Service with the British community of Chantilly</w:t>
      </w:r>
      <w:r w:rsidR="00A10474">
        <w:t xml:space="preserve"> at the Ch</w:t>
      </w:r>
      <w:r>
        <w:t>u</w:t>
      </w:r>
      <w:r w:rsidR="00A10474">
        <w:t>r</w:t>
      </w:r>
      <w:r>
        <w:t>ch of Saint Peter’s.</w:t>
      </w:r>
    </w:p>
    <w:p w:rsidR="00872CAB" w:rsidRDefault="00872CAB" w:rsidP="003D2D60">
      <w:r>
        <w:rPr>
          <w:noProof/>
          <w:lang w:eastAsia="en-GB"/>
        </w:rPr>
        <w:lastRenderedPageBreak/>
        <mc:AlternateContent>
          <mc:Choice Requires="wps">
            <w:drawing>
              <wp:anchor distT="45720" distB="45720" distL="114300" distR="114300" simplePos="0" relativeHeight="251677696" behindDoc="0" locked="0" layoutInCell="1" allowOverlap="1">
                <wp:simplePos x="0" y="0"/>
                <wp:positionH relativeFrom="column">
                  <wp:posOffset>-342513</wp:posOffset>
                </wp:positionH>
                <wp:positionV relativeFrom="paragraph">
                  <wp:posOffset>802972</wp:posOffset>
                </wp:positionV>
                <wp:extent cx="2218414" cy="1677726"/>
                <wp:effectExtent l="0" t="0" r="10795" b="1778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414" cy="1677726"/>
                        </a:xfrm>
                        <a:prstGeom prst="rect">
                          <a:avLst/>
                        </a:prstGeom>
                        <a:solidFill>
                          <a:srgbClr val="FFFFFF"/>
                        </a:solidFill>
                        <a:ln w="9525">
                          <a:solidFill>
                            <a:srgbClr val="000000"/>
                          </a:solidFill>
                          <a:miter lim="800000"/>
                          <a:headEnd/>
                          <a:tailEnd/>
                        </a:ln>
                      </wps:spPr>
                      <wps:txbx>
                        <w:txbxContent>
                          <w:p w:rsidR="00872CAB" w:rsidRDefault="00872CAB">
                            <w:r w:rsidRPr="004E4CF7">
                              <w:rPr>
                                <w:noProof/>
                                <w:lang w:eastAsia="en-GB"/>
                              </w:rPr>
                              <w:drawing>
                                <wp:inline distT="0" distB="0" distL="0" distR="0" wp14:anchorId="5772E062" wp14:editId="6D16E624">
                                  <wp:extent cx="2077720" cy="1558175"/>
                                  <wp:effectExtent l="0" t="0" r="0" b="4445"/>
                                  <wp:docPr id="6" name="Picture 6" descr="C:\Users\Celine.Winmill\AppData\Local\Microsoft\Windows\INetCache\Content.Outlook\IFAUV0B4\20181111_10461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line.Winmill\AppData\Local\Microsoft\Windows\INetCache\Content.Outlook\IFAUV0B4\20181111_104610_resiz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720" cy="1558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6.95pt;margin-top:63.25pt;width:174.7pt;height:132.1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SMpJgIAAE0EAAAOAAAAZHJzL2Uyb0RvYy54bWysVNtu2zAMfR+wfxD0vjg2cjXiFF26DAO6&#10;bkC7D1BkORYmiZqkxM6+fpScptntZZgfBFKkDslD0qubXityFM5LMBXNR2NKhOFQS7Ov6Jen7ZsF&#10;JT4wUzMFRlT0JDy9Wb9+tepsKQpoQdXCEQQxvuxsRdsQbJllnrdCMz8CKwwaG3CaBVTdPqsd6xBd&#10;q6wYj2dZB662DrjwHm/vBiNdJ/ymETx8ahovAlEVxdxCOl06d/HM1itW7h2zreTnNNg/ZKGZNBj0&#10;AnXHAiMHJ3+D0pI78NCEEQedQdNILlINWE0+/qWax5ZZkWpBcry90OT/Hyx/OH52RNbYuyUlhmns&#10;0ZPoA3kLPSkiPZ31JXo9WvQLPV6jayrV23vgXz0xsGmZ2Ytb56BrBasxvTy+zK6eDjg+guy6j1Bj&#10;GHYIkID6xunIHbJBEB3bdLq0JqbC8bIo8sUkn1DC0ZbP5vN5MUsxWPn83Dof3gvQJAoVddj7BM+O&#10;9z7EdFj57BKjeVCy3kqlkuL2u41y5MhwTrbpO6P/5KYM6Sq6nBbTgYG/QozT9ycILQMOvJK6oouL&#10;Eysjb+9MncYxMKkGGVNW5kxk5G5gMfS7PrVsGgNEkndQn5BZB8N84z6i0IL7TkmHs11R/+3AnKBE&#10;fTDYnWU+mcRlSMpkOi9QcdeW3bWFGY5QFQ2UDOImpAWKvBm4xS42MvH7ksk5ZZzZRPt5v+JSXOvJ&#10;6+UvsP4BAAD//wMAUEsDBBQABgAIAAAAIQBMtiPO4QAAAAsBAAAPAAAAZHJzL2Rvd25yZXYueG1s&#10;TI/BTsMwDIbvSLxDZCQuaEtpabeWphNCArEbDATXrMnaisQpSdaVt8ec4Gbr//T7c72ZrWGT9mFw&#10;KOB6mQDT2Do1YCfg7fVhsQYWokQljUMt4FsH2DTnZ7WslDvhi552sWNUgqGSAvoYx4rz0PbayrB0&#10;o0bKDs5bGWn1HVdenqjcGp4mScGtHJAu9HLU971uP3dHK2B98zR9hG32/N4WB1PGq9X0+OWFuLyY&#10;726BRT3HPxh+9UkdGnLauyOqwIyARZ6VhFKQFjkwItIyp2EvICuTFfCm5v9/aH4AAAD//wMAUEsB&#10;Ai0AFAAGAAgAAAAhALaDOJL+AAAA4QEAABMAAAAAAAAAAAAAAAAAAAAAAFtDb250ZW50X1R5cGVz&#10;XS54bWxQSwECLQAUAAYACAAAACEAOP0h/9YAAACUAQAACwAAAAAAAAAAAAAAAAAvAQAAX3JlbHMv&#10;LnJlbHNQSwECLQAUAAYACAAAACEAdOEjKSYCAABNBAAADgAAAAAAAAAAAAAAAAAuAgAAZHJzL2Uy&#10;b0RvYy54bWxQSwECLQAUAAYACAAAACEATLYjzuEAAAALAQAADwAAAAAAAAAAAAAAAACABAAAZHJz&#10;L2Rvd25yZXYueG1sUEsFBgAAAAAEAAQA8wAAAI4FAAAAAA==&#10;">
                <v:textbox>
                  <w:txbxContent>
                    <w:p w:rsidR="00872CAB" w:rsidRDefault="00872CAB">
                      <w:r w:rsidRPr="004E4CF7">
                        <w:rPr>
                          <w:noProof/>
                          <w:lang w:eastAsia="en-GB"/>
                        </w:rPr>
                        <w:drawing>
                          <wp:inline distT="0" distB="0" distL="0" distR="0" wp14:anchorId="5772E062" wp14:editId="6D16E624">
                            <wp:extent cx="2077720" cy="1558175"/>
                            <wp:effectExtent l="0" t="0" r="0" b="4445"/>
                            <wp:docPr id="6" name="Picture 6" descr="C:\Users\Celine.Winmill\AppData\Local\Microsoft\Windows\INetCache\Content.Outlook\IFAUV0B4\20181111_10461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line.Winmill\AppData\Local\Microsoft\Windows\INetCache\Content.Outlook\IFAUV0B4\20181111_104610_resiz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720" cy="1558175"/>
                                    </a:xfrm>
                                    <a:prstGeom prst="rect">
                                      <a:avLst/>
                                    </a:prstGeom>
                                    <a:noFill/>
                                    <a:ln>
                                      <a:noFill/>
                                    </a:ln>
                                  </pic:spPr>
                                </pic:pic>
                              </a:graphicData>
                            </a:graphic>
                          </wp:inline>
                        </w:drawing>
                      </w:r>
                    </w:p>
                  </w:txbxContent>
                </v:textbox>
                <w10:wrap type="square"/>
              </v:shape>
            </w:pict>
          </mc:Fallback>
        </mc:AlternateContent>
      </w:r>
      <w:r w:rsidR="00FB089F">
        <w:t xml:space="preserve">The early morning wake-up call was not too hard as a </w:t>
      </w:r>
      <w:r w:rsidR="00277921">
        <w:t xml:space="preserve">trip for the children to get their parents </w:t>
      </w:r>
      <w:r w:rsidR="00FB089F">
        <w:t>croissants and fresh baguettes got us all out of bed</w:t>
      </w:r>
      <w:r w:rsidR="00277921">
        <w:t xml:space="preserve"> in a good mood!</w:t>
      </w:r>
      <w:r w:rsidR="00B01D61">
        <w:t xml:space="preserve"> After enjoying our fresh croissants an</w:t>
      </w:r>
      <w:r w:rsidR="00DD674E">
        <w:t xml:space="preserve">d tartines, dunked in our </w:t>
      </w:r>
      <w:proofErr w:type="spellStart"/>
      <w:r w:rsidR="00DD674E">
        <w:t>choco</w:t>
      </w:r>
      <w:r w:rsidR="00B01D61">
        <w:t>lats</w:t>
      </w:r>
      <w:proofErr w:type="spellEnd"/>
      <w:r w:rsidR="00B01D61">
        <w:t xml:space="preserve"> </w:t>
      </w:r>
      <w:proofErr w:type="spellStart"/>
      <w:r w:rsidR="00B01D61">
        <w:t>chauds</w:t>
      </w:r>
      <w:proofErr w:type="spellEnd"/>
      <w:r w:rsidR="00B01D61">
        <w:t xml:space="preserve"> or café ( obligatory French breakfast custom!) we all headed off out to our respective commitments.</w:t>
      </w:r>
    </w:p>
    <w:p w:rsidR="00B01D61" w:rsidRDefault="00872CAB" w:rsidP="003D2D60">
      <w:r>
        <w:rPr>
          <w:noProof/>
          <w:lang w:eastAsia="en-GB"/>
        </w:rPr>
        <mc:AlternateContent>
          <mc:Choice Requires="wps">
            <w:drawing>
              <wp:anchor distT="45720" distB="45720" distL="114300" distR="114300" simplePos="0" relativeHeight="251679744" behindDoc="0" locked="0" layoutInCell="1" allowOverlap="1">
                <wp:simplePos x="0" y="0"/>
                <wp:positionH relativeFrom="column">
                  <wp:posOffset>3895725</wp:posOffset>
                </wp:positionH>
                <wp:positionV relativeFrom="paragraph">
                  <wp:posOffset>608965</wp:posOffset>
                </wp:positionV>
                <wp:extent cx="2360930" cy="1669415"/>
                <wp:effectExtent l="0" t="0" r="12700" b="260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69415"/>
                        </a:xfrm>
                        <a:prstGeom prst="rect">
                          <a:avLst/>
                        </a:prstGeom>
                        <a:solidFill>
                          <a:srgbClr val="FFFFFF"/>
                        </a:solidFill>
                        <a:ln w="9525">
                          <a:solidFill>
                            <a:srgbClr val="000000"/>
                          </a:solidFill>
                          <a:miter lim="800000"/>
                          <a:headEnd/>
                          <a:tailEnd/>
                        </a:ln>
                      </wps:spPr>
                      <wps:txbx>
                        <w:txbxContent>
                          <w:p w:rsidR="00872CAB" w:rsidRDefault="00872CAB">
                            <w:r w:rsidRPr="004E4CF7">
                              <w:rPr>
                                <w:noProof/>
                                <w:lang w:eastAsia="en-GB"/>
                              </w:rPr>
                              <w:drawing>
                                <wp:inline distT="0" distB="0" distL="0" distR="0" wp14:anchorId="1B1E6BEA" wp14:editId="791EB4F0">
                                  <wp:extent cx="2077720" cy="1558175"/>
                                  <wp:effectExtent l="0" t="0" r="0" b="4445"/>
                                  <wp:docPr id="7" name="Picture 7" descr="C:\Users\Celine.Winmill\AppData\Local\Microsoft\Windows\INetCache\Content.Outlook\IFAUV0B4\20181111_10415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line.Winmill\AppData\Local\Microsoft\Windows\INetCache\Content.Outlook\IFAUV0B4\20181111_104150_resiz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7720" cy="1558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306.75pt;margin-top:47.95pt;width:185.9pt;height:131.45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DGJwIAAE0EAAAOAAAAZHJzL2Uyb0RvYy54bWysVNuO2yAQfa/Uf0C8N3a8Sbqx4qy22aaq&#10;tL1Iu/0AjHGMCgwFEjv9+g44m01vL1X9gIAZzpw5M+PVzaAVOQjnJZiKTic5JcJwaKTZVfTL4/bV&#10;NSU+MNMwBUZU9Cg8vVm/fLHqbSkK6EA1whEEMb7sbUW7EGyZZZ53QjM/ASsMGltwmgU8ul3WONYj&#10;ulZZkeeLrAfXWAdceI+3d6ORrhN+2woePrWtF4GoiiK3kFaX1jqu2XrFyp1jtpP8RIP9AwvNpMGg&#10;Z6g7FhjZO/kblJbcgYc2TDjoDNpWcpFywGym+S/ZPHTMipQLiuPtWSb//2D5x8NnR2RT0QLlMUxj&#10;jR7FEMgbGEgR5emtL9HrwaJfGPAay5xS9fYe+FdPDGw6Znbi1jnoO8EapDeNL7OLpyOOjyB1/wEa&#10;DMP2ARLQ0DodtUM1CKIjj+O5NJEKx8viapEvr9DE0TZdLJaz6TzFYOXTc+t8eCdAk7ipqMPaJ3h2&#10;uPch0mHlk0uM5kHJZiuVSge3qzfKkQPDPtmm74T+k5sypK/ocl7MRwX+CpGn708QWgZseCV1Ra/P&#10;TqyMur01TWrHwKQa90hZmZOQUbtRxTDUQyrZIgaIItfQHFFZB2N/4zzipgP3nZIee7ui/tueOUGJ&#10;em+wOsvpbBaHIR1m89ex9O7SUl9amOEIVdFAybjdhDRAUTcDt1jFViZ9n5mcKGPPJtlP8xWH4vKc&#10;vJ7/AusfAAAA//8DAFBLAwQUAAYACAAAACEASR2Um+AAAAAKAQAADwAAAGRycy9kb3ducmV2Lnht&#10;bEyPwU7DMBBE70j8g7VI3KgTIldJiFOhSr30RqhKj268xGnjdRS7bfr3mBMcV/M087ZazXZgV5x8&#10;70hCukiAIbVO99RJ2H1uXnJgPijSanCEEu7oYVU/PlSq1O5GH3htQsdiCflSSTAhjCXnvjVolV+4&#10;ESlm326yKsRz6rie1C2W24G/JsmSW9VTXDBqxLXB9txcrAR/Tjfiy5125rC9m+Z06Pf9di3l89P8&#10;/gYs4Bz+YPjVj+pQR6eju5D2bJCwTDMRUQmFKIBFoMhFBuwoIRN5Dryu+P8X6h8AAAD//wMAUEsB&#10;Ai0AFAAGAAgAAAAhALaDOJL+AAAA4QEAABMAAAAAAAAAAAAAAAAAAAAAAFtDb250ZW50X1R5cGVz&#10;XS54bWxQSwECLQAUAAYACAAAACEAOP0h/9YAAACUAQAACwAAAAAAAAAAAAAAAAAvAQAAX3JlbHMv&#10;LnJlbHNQSwECLQAUAAYACAAAACEAQhQgxicCAABNBAAADgAAAAAAAAAAAAAAAAAuAgAAZHJzL2Uy&#10;b0RvYy54bWxQSwECLQAUAAYACAAAACEASR2Um+AAAAAKAQAADwAAAAAAAAAAAAAAAACBBAAAZHJz&#10;L2Rvd25yZXYueG1sUEsFBgAAAAAEAAQA8wAAAI4FAAAAAA==&#10;">
                <v:textbox>
                  <w:txbxContent>
                    <w:p w:rsidR="00872CAB" w:rsidRDefault="00872CAB">
                      <w:r w:rsidRPr="004E4CF7">
                        <w:rPr>
                          <w:noProof/>
                          <w:lang w:eastAsia="en-GB"/>
                        </w:rPr>
                        <w:drawing>
                          <wp:inline distT="0" distB="0" distL="0" distR="0" wp14:anchorId="1B1E6BEA" wp14:editId="791EB4F0">
                            <wp:extent cx="2077720" cy="1558175"/>
                            <wp:effectExtent l="0" t="0" r="0" b="4445"/>
                            <wp:docPr id="7" name="Picture 7" descr="C:\Users\Celine.Winmill\AppData\Local\Microsoft\Windows\INetCache\Content.Outlook\IFAUV0B4\20181111_10415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line.Winmill\AppData\Local\Microsoft\Windows\INetCache\Content.Outlook\IFAUV0B4\20181111_104150_resiz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7720" cy="1558175"/>
                                    </a:xfrm>
                                    <a:prstGeom prst="rect">
                                      <a:avLst/>
                                    </a:prstGeom>
                                    <a:noFill/>
                                    <a:ln>
                                      <a:noFill/>
                                    </a:ln>
                                  </pic:spPr>
                                </pic:pic>
                              </a:graphicData>
                            </a:graphic>
                          </wp:inline>
                        </w:drawing>
                      </w:r>
                    </w:p>
                  </w:txbxContent>
                </v:textbox>
                <w10:wrap type="square"/>
              </v:shape>
            </w:pict>
          </mc:Fallback>
        </mc:AlternateContent>
      </w:r>
      <w:r w:rsidR="00B01D61">
        <w:t xml:space="preserve">The service in St Peter’s Church , led by </w:t>
      </w:r>
      <w:r w:rsidR="00B01D61">
        <w:rPr>
          <w:rFonts w:eastAsia="Times New Roman"/>
        </w:rPr>
        <w:t xml:space="preserve">Revd Sarah Tillett </w:t>
      </w:r>
      <w:r w:rsidR="00B01D61">
        <w:t>was marvellously welcoming with a British Community who is obviously very close-knit, supp</w:t>
      </w:r>
      <w:r w:rsidR="00A10474">
        <w:t xml:space="preserve">ortive of one another, warm, </w:t>
      </w:r>
      <w:r w:rsidR="00B01D61">
        <w:t xml:space="preserve">inviting and easy to talk to. Jo-Anne and </w:t>
      </w:r>
      <w:proofErr w:type="spellStart"/>
      <w:r w:rsidR="00B01D61">
        <w:t>Noémie</w:t>
      </w:r>
      <w:proofErr w:type="spellEnd"/>
      <w:r w:rsidR="00B01D61">
        <w:t xml:space="preserve"> were able to read the letters of Archie Paxton, an 19 year-old British soldier from Epsom who died during the first world War</w:t>
      </w:r>
      <w:r w:rsidR="00595621">
        <w:t xml:space="preserve">. In those letters, one could sense the pride, honour and dedication Archie had for his country but also the horrendous conditions he had to sustain in the trenches as well as the devastation in </w:t>
      </w:r>
      <w:proofErr w:type="spellStart"/>
      <w:r w:rsidR="00595621">
        <w:t>then</w:t>
      </w:r>
      <w:proofErr w:type="spellEnd"/>
      <w:r w:rsidR="00595621">
        <w:t xml:space="preserve"> </w:t>
      </w:r>
      <w:r w:rsidR="00A10474">
        <w:t>fields</w:t>
      </w:r>
      <w:r w:rsidR="00595621">
        <w:t xml:space="preserve"> surrounding him.</w:t>
      </w:r>
    </w:p>
    <w:p w:rsidR="00595621" w:rsidRDefault="00872CAB" w:rsidP="003D2D60">
      <w:r>
        <w:rPr>
          <w:noProof/>
          <w:lang w:eastAsia="en-GB"/>
        </w:rPr>
        <mc:AlternateContent>
          <mc:Choice Requires="wps">
            <w:drawing>
              <wp:anchor distT="45720" distB="45720" distL="114300" distR="114300" simplePos="0" relativeHeight="251673600" behindDoc="0" locked="0" layoutInCell="1" allowOverlap="1">
                <wp:simplePos x="0" y="0"/>
                <wp:positionH relativeFrom="column">
                  <wp:posOffset>-190500</wp:posOffset>
                </wp:positionH>
                <wp:positionV relativeFrom="paragraph">
                  <wp:posOffset>402369</wp:posOffset>
                </wp:positionV>
                <wp:extent cx="1828800" cy="1359535"/>
                <wp:effectExtent l="0" t="0" r="19050" b="1206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59535"/>
                        </a:xfrm>
                        <a:prstGeom prst="rect">
                          <a:avLst/>
                        </a:prstGeom>
                        <a:solidFill>
                          <a:srgbClr val="FFFFFF"/>
                        </a:solidFill>
                        <a:ln w="9525">
                          <a:solidFill>
                            <a:srgbClr val="000000"/>
                          </a:solidFill>
                          <a:miter lim="800000"/>
                          <a:headEnd/>
                          <a:tailEnd/>
                        </a:ln>
                      </wps:spPr>
                      <wps:txbx>
                        <w:txbxContent>
                          <w:p w:rsidR="00872CAB" w:rsidRDefault="00872CAB">
                            <w:r w:rsidRPr="004E4CF7">
                              <w:rPr>
                                <w:noProof/>
                                <w:lang w:eastAsia="en-GB"/>
                              </w:rPr>
                              <w:drawing>
                                <wp:inline distT="0" distB="0" distL="0" distR="0" wp14:anchorId="0C4AD482" wp14:editId="2DC7333A">
                                  <wp:extent cx="1685801" cy="1264257"/>
                                  <wp:effectExtent l="0" t="0" r="0" b="0"/>
                                  <wp:docPr id="4" name="Picture 4" descr="C:\Users\Celine.Winmill\AppData\Local\Microsoft\Windows\INetCache\Content.Outlook\IFAUV0B4\20181111_11014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line.Winmill\AppData\Local\Microsoft\Windows\INetCache\Content.Outlook\IFAUV0B4\20181111_110148_resiz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3695" cy="12776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5pt;margin-top:31.7pt;width:2in;height:107.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Ri2JwIAAE0EAAAOAAAAZHJzL2Uyb0RvYy54bWysVNtu2zAMfR+wfxD0vthxkzUx4hRdugwD&#10;ugvQ7gNkWY6FSaImKbGzrx8lp2l2exmmB4E0qUPykPTqZtCKHITzEkxFp5OcEmE4NNLsKvrlcftq&#10;QYkPzDRMgREVPQpPb9YvX6x6W4oCOlCNcARBjC97W9EuBFtmmeed0MxPwAqDxhacZgFVt8sax3pE&#10;1yor8vx11oNrrAMuvMevd6ORrhN+2woePrWtF4GoimJuId0u3XW8s/WKlTvHbCf5KQ32D1loJg0G&#10;PUPdscDI3snfoLTkDjy0YcJBZ9C2kotUA1YzzX+p5qFjVqRakBxvzzT5/wfLPx4+OyIb7N01JYZp&#10;7NGjGAJ5AwMpIj299SV6PVj0CwN+RtdUqrf3wL96YmDTMbMTt85B3wnWYHrT+DK7eDri+AhS9x+g&#10;wTBsHyABDa3TkTtkgyA6tul4bk1MhceQi2KxyNHE0Ta9mi/nV/MUg5VPz63z4Z0ATaJQUYe9T/Ds&#10;cO9DTIeVTy4xmgclm61UKiluV2+UIweGc7JN54T+k5sypK/ocl7MRwb+CpGn8ycILQMOvJK6olgP&#10;nujEysjbW9MkOTCpRhlTVuZEZORuZDEM9ZBadh3fRpJraI7IrINxvnEfUejAfaekx9muqP+2Z05Q&#10;ot4b7M5yOpvFZUjKbH5doOIuLfWlhRmOUBUNlIziJqQFimkbuMUutjLx+5zJKWWc2UT7ab/iUlzq&#10;yev5L7D+AQAA//8DAFBLAwQUAAYACAAAACEAHB2eGeEAAAAKAQAADwAAAGRycy9kb3ducmV2Lnht&#10;bEyPzU7DMBCE70i8g7VIXFDr0LRJCHEqhASiN2gruLrxNonwT7DdNLw9ywluuzuj2W+q9WQ0G9GH&#10;3lkBt/MEGNrGqd62Ava7p1kBLERpldTOooBvDLCuLy8qWSp3tm84bmPLKMSGUgroYhxKzkPToZFh&#10;7ga0pB2dNzLS6luuvDxTuNF8kSQZN7K39KGTAz522HxuT0ZAsXwZP8ImfX1vsqO+izf5+Pzlhbi+&#10;mh7ugUWc4p8ZfvEJHWpiOriTVYFpAbM0oS5RQJYugZFhsSrocKAhz1fA64r/r1D/AAAA//8DAFBL&#10;AQItABQABgAIAAAAIQC2gziS/gAAAOEBAAATAAAAAAAAAAAAAAAAAAAAAABbQ29udGVudF9UeXBl&#10;c10ueG1sUEsBAi0AFAAGAAgAAAAhADj9If/WAAAAlAEAAAsAAAAAAAAAAAAAAAAALwEAAF9yZWxz&#10;Ly5yZWxzUEsBAi0AFAAGAAgAAAAhALxZGLYnAgAATQQAAA4AAAAAAAAAAAAAAAAALgIAAGRycy9l&#10;Mm9Eb2MueG1sUEsBAi0AFAAGAAgAAAAhABwdnhnhAAAACgEAAA8AAAAAAAAAAAAAAAAAgQQAAGRy&#10;cy9kb3ducmV2LnhtbFBLBQYAAAAABAAEAPMAAACPBQAAAAA=&#10;">
                <v:textbox>
                  <w:txbxContent>
                    <w:p w:rsidR="00872CAB" w:rsidRDefault="00872CAB">
                      <w:r w:rsidRPr="004E4CF7">
                        <w:rPr>
                          <w:noProof/>
                          <w:lang w:eastAsia="en-GB"/>
                        </w:rPr>
                        <w:drawing>
                          <wp:inline distT="0" distB="0" distL="0" distR="0" wp14:anchorId="0C4AD482" wp14:editId="2DC7333A">
                            <wp:extent cx="1685801" cy="1264257"/>
                            <wp:effectExtent l="0" t="0" r="0" b="0"/>
                            <wp:docPr id="4" name="Picture 4" descr="C:\Users\Celine.Winmill\AppData\Local\Microsoft\Windows\INetCache\Content.Outlook\IFAUV0B4\20181111_11014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line.Winmill\AppData\Local\Microsoft\Windows\INetCache\Content.Outlook\IFAUV0B4\20181111_110148_resiz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3695" cy="1277676"/>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675648" behindDoc="0" locked="0" layoutInCell="1" allowOverlap="1">
                <wp:simplePos x="0" y="0"/>
                <wp:positionH relativeFrom="column">
                  <wp:posOffset>4117975</wp:posOffset>
                </wp:positionH>
                <wp:positionV relativeFrom="paragraph">
                  <wp:posOffset>405378</wp:posOffset>
                </wp:positionV>
                <wp:extent cx="2360930" cy="1701165"/>
                <wp:effectExtent l="0" t="0" r="12700" b="1333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01165"/>
                        </a:xfrm>
                        <a:prstGeom prst="rect">
                          <a:avLst/>
                        </a:prstGeom>
                        <a:solidFill>
                          <a:srgbClr val="FFFFFF"/>
                        </a:solidFill>
                        <a:ln w="9525">
                          <a:solidFill>
                            <a:srgbClr val="000000"/>
                          </a:solidFill>
                          <a:miter lim="800000"/>
                          <a:headEnd/>
                          <a:tailEnd/>
                        </a:ln>
                      </wps:spPr>
                      <wps:txbx>
                        <w:txbxContent>
                          <w:p w:rsidR="00872CAB" w:rsidRDefault="00872CAB">
                            <w:r w:rsidRPr="004E4CF7">
                              <w:rPr>
                                <w:noProof/>
                                <w:lang w:eastAsia="en-GB"/>
                              </w:rPr>
                              <w:drawing>
                                <wp:inline distT="0" distB="0" distL="0" distR="0" wp14:anchorId="11BF61B6" wp14:editId="76143C96">
                                  <wp:extent cx="2077720" cy="1558175"/>
                                  <wp:effectExtent l="0" t="0" r="0" b="4445"/>
                                  <wp:docPr id="5" name="Picture 5" descr="C:\Users\Celine.Winmill\AppData\Local\Microsoft\Windows\INetCache\Content.Outlook\IFAUV0B4\20181111_10594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line.Winmill\AppData\Local\Microsoft\Windows\INetCache\Content.Outlook\IFAUV0B4\20181111_105949_resiz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7720" cy="1558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324.25pt;margin-top:31.9pt;width:185.9pt;height:133.9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FJgIAAE0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2DvslGEa&#10;e/QoBk/ewkDyQE/fuQK9Hjr08wNeo2ss1XX3wL85YmDTMrMTt9ZC3wpWY3pZeJlcPB1xXACp+o9Q&#10;Yxi29xCBhsbqwB2yQRAd23Q8tyakwvEyv5qnyys0cbRl12mWzWcxBiuen3fW+fcCNAlCSS32PsKz&#10;w73zIR1WPLuEaA6UrLdSqajYXbVRlhwYzsk2fif0n9yUIX1Jl7N8NjLwV4g0fn+C0NLjwCupS7o4&#10;O7Ei8PbO1HEcPZNqlDFlZU5EBu5GFv1QDbFlixAgkFxBfURmLYzzjfuIQgv2ByU9znZJ3fc9s4IS&#10;9cFgd5bZdBqWISrT2XWOir20VJcWZjhCldRTMoobHxco8GbgFrvYyMjvSyanlHFmI+2n/QpLcalH&#10;r5e/wPoJAAD//wMAUEsDBBQABgAIAAAAIQA6wHDg4AAAAAsBAAAPAAAAZHJzL2Rvd25yZXYueG1s&#10;TI/BbsIwDIbvk/YOkSftNpLSwVDXFE1IXLitQxvH0GRNoHGqJkB5+5nTuNnyp9/fXy5H37GzGaIL&#10;KCGbCGAGm6AdthK2X+uXBbCYFGrVBTQSribCsnp8KFWhwwU/zblOLaMQjIWSYFPqC85jY41XcRJ6&#10;g3T7DYNXidah5XpQFwr3HZ8KMedeOaQPVvVmZU1zrE9eQjxm69lPOGztbnO19WHnvt1mJeXz0/jx&#10;DiyZMf3DcNMndajIaR9OqCPrJMxfFzNCacipwg0QU5ED20vI8+wNeFXy+w7VHwAAAP//AwBQSwEC&#10;LQAUAAYACAAAACEAtoM4kv4AAADhAQAAEwAAAAAAAAAAAAAAAAAAAAAAW0NvbnRlbnRfVHlwZXNd&#10;LnhtbFBLAQItABQABgAIAAAAIQA4/SH/1gAAAJQBAAALAAAAAAAAAAAAAAAAAC8BAABfcmVscy8u&#10;cmVsc1BLAQItABQABgAIAAAAIQDcr/7FJgIAAE0EAAAOAAAAAAAAAAAAAAAAAC4CAABkcnMvZTJv&#10;RG9jLnhtbFBLAQItABQABgAIAAAAIQA6wHDg4AAAAAsBAAAPAAAAAAAAAAAAAAAAAIAEAABkcnMv&#10;ZG93bnJldi54bWxQSwUGAAAAAAQABADzAAAAjQUAAAAA&#10;">
                <v:textbox>
                  <w:txbxContent>
                    <w:p w:rsidR="00872CAB" w:rsidRDefault="00872CAB">
                      <w:r w:rsidRPr="004E4CF7">
                        <w:rPr>
                          <w:noProof/>
                          <w:lang w:eastAsia="en-GB"/>
                        </w:rPr>
                        <w:drawing>
                          <wp:inline distT="0" distB="0" distL="0" distR="0" wp14:anchorId="11BF61B6" wp14:editId="76143C96">
                            <wp:extent cx="2077720" cy="1558175"/>
                            <wp:effectExtent l="0" t="0" r="0" b="4445"/>
                            <wp:docPr id="5" name="Picture 5" descr="C:\Users\Celine.Winmill\AppData\Local\Microsoft\Windows\INetCache\Content.Outlook\IFAUV0B4\20181111_10594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line.Winmill\AppData\Local\Microsoft\Windows\INetCache\Content.Outlook\IFAUV0B4\20181111_105949_resiz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7720" cy="1558175"/>
                                    </a:xfrm>
                                    <a:prstGeom prst="rect">
                                      <a:avLst/>
                                    </a:prstGeom>
                                    <a:noFill/>
                                    <a:ln>
                                      <a:noFill/>
                                    </a:ln>
                                  </pic:spPr>
                                </pic:pic>
                              </a:graphicData>
                            </a:graphic>
                          </wp:inline>
                        </w:drawing>
                      </w:r>
                    </w:p>
                  </w:txbxContent>
                </v:textbox>
                <w10:wrap type="square"/>
              </v:shape>
            </w:pict>
          </mc:Fallback>
        </mc:AlternateContent>
      </w:r>
      <w:r w:rsidR="00595621">
        <w:t>We had little time to chat to the community but managed to speak to some of them, come from Great Britain or New Zealand! Speaking about our mutual concerns over the Brexit situation could not be avoided</w:t>
      </w:r>
      <w:r w:rsidR="0014678C">
        <w:t xml:space="preserve"> as we walked to the </w:t>
      </w:r>
      <w:proofErr w:type="spellStart"/>
      <w:r w:rsidR="0014678C">
        <w:t>Mairie</w:t>
      </w:r>
      <w:proofErr w:type="spellEnd"/>
      <w:r w:rsidR="0014678C">
        <w:t xml:space="preserve"> for the final parade and commemorations at the Monument aux </w:t>
      </w:r>
      <w:proofErr w:type="spellStart"/>
      <w:r w:rsidR="0014678C">
        <w:t>Morts</w:t>
      </w:r>
      <w:proofErr w:type="spellEnd"/>
      <w:r w:rsidR="0014678C">
        <w:t xml:space="preserve"> where, this time, the bitter chill of November together with the pelting rain, got us all to try to imagine what it must have been like to sit in a muddy trench rather than stand </w:t>
      </w:r>
      <w:r w:rsidR="00A10474">
        <w:t>t</w:t>
      </w:r>
      <w:r w:rsidR="0014678C">
        <w:t>here</w:t>
      </w:r>
      <w:r w:rsidR="00A10474">
        <w:t>,</w:t>
      </w:r>
      <w:r w:rsidR="0014678C">
        <w:t xml:space="preserve"> remembering those who made the ultimate sacrifice for the freedom and hindsight we now all enjoy and wish to protect.</w:t>
      </w:r>
      <w:r w:rsidR="00042FAA">
        <w:t xml:space="preserve"> </w:t>
      </w:r>
    </w:p>
    <w:p w:rsidR="00A10474" w:rsidRDefault="00A10474" w:rsidP="003D2D60">
      <w:r>
        <w:t xml:space="preserve">It was then that we met Marie-Claude Fontaine who is looking to organise an exchange with </w:t>
      </w:r>
      <w:proofErr w:type="spellStart"/>
      <w:r>
        <w:t>Bleinheim</w:t>
      </w:r>
      <w:proofErr w:type="spellEnd"/>
      <w:r>
        <w:t xml:space="preserve"> High school in Epsom and also, to come to Epsom in February to judge one of the French Rotary Speaking Competitions.</w:t>
      </w:r>
    </w:p>
    <w:p w:rsidR="00A0154F" w:rsidRDefault="00A10474" w:rsidP="00A0154F">
      <w:pPr>
        <w:rPr>
          <w:lang w:val="fr-FR"/>
        </w:rPr>
      </w:pPr>
      <w:r>
        <w:t xml:space="preserve">Final goodbyes </w:t>
      </w:r>
      <w:r w:rsidR="00A0154F">
        <w:t xml:space="preserve">and </w:t>
      </w:r>
      <w:proofErr w:type="spellStart"/>
      <w:r w:rsidR="00A0154F">
        <w:t>goodwi</w:t>
      </w:r>
      <w:r>
        <w:t>shes</w:t>
      </w:r>
      <w:proofErr w:type="spellEnd"/>
      <w:r>
        <w:t xml:space="preserve"> were exchanged with Mme </w:t>
      </w:r>
      <w:proofErr w:type="spellStart"/>
      <w:r>
        <w:t>Marguerit</w:t>
      </w:r>
      <w:proofErr w:type="spellEnd"/>
      <w:r>
        <w:t>, Madame le Maire, and</w:t>
      </w:r>
      <w:r w:rsidR="00DD674E">
        <w:t xml:space="preserve"> </w:t>
      </w:r>
      <w:r w:rsidR="00A0154F">
        <w:t xml:space="preserve">with </w:t>
      </w:r>
      <w:r>
        <w:t xml:space="preserve">M. </w:t>
      </w:r>
      <w:proofErr w:type="spellStart"/>
      <w:r>
        <w:t>Woerth</w:t>
      </w:r>
      <w:proofErr w:type="spellEnd"/>
      <w:r w:rsidR="00A0154F">
        <w:t xml:space="preserve">, previous Maire of Chantilly ( until 2017) and also </w:t>
      </w:r>
      <w:proofErr w:type="spellStart"/>
      <w:r w:rsidR="00A0154F">
        <w:rPr>
          <w:lang w:val="fr-FR"/>
        </w:rPr>
        <w:t>current</w:t>
      </w:r>
      <w:proofErr w:type="spellEnd"/>
      <w:r w:rsidR="00A0154F">
        <w:rPr>
          <w:lang w:val="fr-FR"/>
        </w:rPr>
        <w:t xml:space="preserve"> </w:t>
      </w:r>
      <w:proofErr w:type="spellStart"/>
      <w:r w:rsidR="00A0154F">
        <w:rPr>
          <w:lang w:val="fr-FR"/>
        </w:rPr>
        <w:t>deputy</w:t>
      </w:r>
      <w:proofErr w:type="spellEnd"/>
      <w:r w:rsidR="00A0154F">
        <w:rPr>
          <w:lang w:val="fr-FR"/>
        </w:rPr>
        <w:t xml:space="preserve"> at the French Assemblée Nationale and président of the  Assemblée Nationale  Finance </w:t>
      </w:r>
      <w:proofErr w:type="spellStart"/>
      <w:r w:rsidR="00A0154F">
        <w:rPr>
          <w:lang w:val="fr-FR"/>
        </w:rPr>
        <w:t>Committee</w:t>
      </w:r>
      <w:proofErr w:type="spellEnd"/>
      <w:r w:rsidR="00A0154F">
        <w:rPr>
          <w:lang w:val="fr-FR"/>
        </w:rPr>
        <w:t>.</w:t>
      </w:r>
    </w:p>
    <w:p w:rsidR="00A0154F" w:rsidRDefault="00A0154F" w:rsidP="00A0154F">
      <w:pPr>
        <w:rPr>
          <w:lang w:val="fr-FR"/>
        </w:rPr>
      </w:pPr>
      <w:r>
        <w:rPr>
          <w:lang w:val="fr-FR"/>
        </w:rPr>
        <w:t>Th</w:t>
      </w:r>
      <w:r w:rsidR="00DD674E">
        <w:rPr>
          <w:lang w:val="fr-FR"/>
        </w:rPr>
        <w:t xml:space="preserve">is trip has not </w:t>
      </w:r>
      <w:proofErr w:type="spellStart"/>
      <w:r w:rsidR="00DD674E">
        <w:rPr>
          <w:lang w:val="fr-FR"/>
        </w:rPr>
        <w:t>only</w:t>
      </w:r>
      <w:proofErr w:type="spellEnd"/>
      <w:r w:rsidR="00DD674E">
        <w:rPr>
          <w:lang w:val="fr-FR"/>
        </w:rPr>
        <w:t xml:space="preserve"> made us </w:t>
      </w:r>
      <w:proofErr w:type="spellStart"/>
      <w:r w:rsidR="00DD674E">
        <w:rPr>
          <w:lang w:val="fr-FR"/>
        </w:rPr>
        <w:t>di</w:t>
      </w:r>
      <w:r>
        <w:rPr>
          <w:lang w:val="fr-FR"/>
        </w:rPr>
        <w:t>scover</w:t>
      </w:r>
      <w:proofErr w:type="spellEnd"/>
      <w:r>
        <w:rPr>
          <w:lang w:val="fr-FR"/>
        </w:rPr>
        <w:t xml:space="preserve"> Chantilly for the first time but </w:t>
      </w:r>
      <w:proofErr w:type="spellStart"/>
      <w:r>
        <w:rPr>
          <w:lang w:val="fr-FR"/>
        </w:rPr>
        <w:t>also</w:t>
      </w:r>
      <w:proofErr w:type="spellEnd"/>
      <w:r>
        <w:rPr>
          <w:lang w:val="fr-FR"/>
        </w:rPr>
        <w:t xml:space="preserve">, I </w:t>
      </w:r>
      <w:proofErr w:type="spellStart"/>
      <w:r>
        <w:rPr>
          <w:lang w:val="fr-FR"/>
        </w:rPr>
        <w:t>hope</w:t>
      </w:r>
      <w:proofErr w:type="spellEnd"/>
      <w:r w:rsidR="00DD674E">
        <w:rPr>
          <w:lang w:val="fr-FR"/>
        </w:rPr>
        <w:t>,</w:t>
      </w:r>
      <w:r>
        <w:rPr>
          <w:lang w:val="fr-FR"/>
        </w:rPr>
        <w:t xml:space="preserve"> made more </w:t>
      </w:r>
      <w:proofErr w:type="spellStart"/>
      <w:r>
        <w:rPr>
          <w:lang w:val="fr-FR"/>
        </w:rPr>
        <w:t>solid</w:t>
      </w:r>
      <w:proofErr w:type="spellEnd"/>
      <w:r>
        <w:rPr>
          <w:lang w:val="fr-FR"/>
        </w:rPr>
        <w:t xml:space="preserve"> links </w:t>
      </w:r>
      <w:proofErr w:type="spellStart"/>
      <w:r>
        <w:rPr>
          <w:lang w:val="fr-FR"/>
        </w:rPr>
        <w:t>between</w:t>
      </w:r>
      <w:proofErr w:type="spellEnd"/>
      <w:r>
        <w:rPr>
          <w:lang w:val="fr-FR"/>
        </w:rPr>
        <w:t xml:space="preserve"> French </w:t>
      </w:r>
      <w:proofErr w:type="spellStart"/>
      <w:r>
        <w:rPr>
          <w:lang w:val="fr-FR"/>
        </w:rPr>
        <w:t>teachers</w:t>
      </w:r>
      <w:proofErr w:type="spellEnd"/>
      <w:r>
        <w:rPr>
          <w:lang w:val="fr-FR"/>
        </w:rPr>
        <w:t xml:space="preserve"> and </w:t>
      </w:r>
      <w:proofErr w:type="spellStart"/>
      <w:r>
        <w:rPr>
          <w:lang w:val="fr-FR"/>
        </w:rPr>
        <w:t>committe</w:t>
      </w:r>
      <w:r w:rsidR="00DD674E">
        <w:rPr>
          <w:lang w:val="fr-FR"/>
        </w:rPr>
        <w:t>e</w:t>
      </w:r>
      <w:proofErr w:type="spellEnd"/>
      <w:r w:rsidR="00DD674E">
        <w:rPr>
          <w:lang w:val="fr-FR"/>
        </w:rPr>
        <w:t xml:space="preserve"> </w:t>
      </w:r>
      <w:proofErr w:type="spellStart"/>
      <w:r w:rsidR="00DD674E">
        <w:rPr>
          <w:lang w:val="fr-FR"/>
        </w:rPr>
        <w:t>members</w:t>
      </w:r>
      <w:proofErr w:type="spellEnd"/>
      <w:r w:rsidR="00DD674E">
        <w:rPr>
          <w:lang w:val="fr-FR"/>
        </w:rPr>
        <w:t xml:space="preserve"> </w:t>
      </w:r>
      <w:proofErr w:type="spellStart"/>
      <w:r w:rsidR="00DD674E">
        <w:rPr>
          <w:lang w:val="fr-FR"/>
        </w:rPr>
        <w:t>who</w:t>
      </w:r>
      <w:proofErr w:type="spellEnd"/>
      <w:r w:rsidR="00DD674E">
        <w:rPr>
          <w:lang w:val="fr-FR"/>
        </w:rPr>
        <w:t xml:space="preserve"> </w:t>
      </w:r>
      <w:proofErr w:type="spellStart"/>
      <w:r w:rsidR="00DD674E">
        <w:rPr>
          <w:lang w:val="fr-FR"/>
        </w:rPr>
        <w:t>will</w:t>
      </w:r>
      <w:proofErr w:type="spellEnd"/>
      <w:r w:rsidR="00DD674E">
        <w:rPr>
          <w:lang w:val="fr-FR"/>
        </w:rPr>
        <w:t xml:space="preserve">, </w:t>
      </w:r>
      <w:proofErr w:type="spellStart"/>
      <w:r w:rsidR="00DD674E">
        <w:rPr>
          <w:lang w:val="fr-FR"/>
        </w:rPr>
        <w:t>hopefully</w:t>
      </w:r>
      <w:proofErr w:type="spellEnd"/>
      <w:r w:rsidR="00DD674E">
        <w:rPr>
          <w:lang w:val="fr-FR"/>
        </w:rPr>
        <w:t xml:space="preserve"> in the </w:t>
      </w:r>
      <w:proofErr w:type="spellStart"/>
      <w:r w:rsidR="00DD674E">
        <w:rPr>
          <w:lang w:val="fr-FR"/>
        </w:rPr>
        <w:t>near</w:t>
      </w:r>
      <w:proofErr w:type="spellEnd"/>
      <w:r w:rsidR="00DD674E">
        <w:rPr>
          <w:lang w:val="fr-FR"/>
        </w:rPr>
        <w:t xml:space="preserve"> f</w:t>
      </w:r>
      <w:r>
        <w:rPr>
          <w:lang w:val="fr-FR"/>
        </w:rPr>
        <w:t xml:space="preserve">uture, </w:t>
      </w:r>
      <w:proofErr w:type="spellStart"/>
      <w:r>
        <w:rPr>
          <w:lang w:val="fr-FR"/>
        </w:rPr>
        <w:t>see</w:t>
      </w:r>
      <w:proofErr w:type="spellEnd"/>
      <w:r>
        <w:rPr>
          <w:lang w:val="fr-FR"/>
        </w:rPr>
        <w:t xml:space="preserve"> </w:t>
      </w:r>
      <w:proofErr w:type="spellStart"/>
      <w:r>
        <w:rPr>
          <w:lang w:val="fr-FR"/>
        </w:rPr>
        <w:t>our</w:t>
      </w:r>
      <w:proofErr w:type="spellEnd"/>
      <w:r>
        <w:rPr>
          <w:lang w:val="fr-FR"/>
        </w:rPr>
        <w:t xml:space="preserve"> </w:t>
      </w:r>
      <w:proofErr w:type="spellStart"/>
      <w:r>
        <w:rPr>
          <w:lang w:val="fr-FR"/>
        </w:rPr>
        <w:t>twinning</w:t>
      </w:r>
      <w:proofErr w:type="spellEnd"/>
      <w:r>
        <w:rPr>
          <w:lang w:val="fr-FR"/>
        </w:rPr>
        <w:t xml:space="preserve"> </w:t>
      </w:r>
      <w:r w:rsidR="00DD674E">
        <w:rPr>
          <w:lang w:val="fr-FR"/>
        </w:rPr>
        <w:t xml:space="preserve">initiatives </w:t>
      </w:r>
      <w:proofErr w:type="spellStart"/>
      <w:r w:rsidR="00DD674E">
        <w:rPr>
          <w:lang w:val="fr-FR"/>
        </w:rPr>
        <w:t>become</w:t>
      </w:r>
      <w:proofErr w:type="spellEnd"/>
      <w:r w:rsidR="00DD674E">
        <w:rPr>
          <w:lang w:val="fr-FR"/>
        </w:rPr>
        <w:t xml:space="preserve"> more </w:t>
      </w:r>
      <w:proofErr w:type="spellStart"/>
      <w:r w:rsidR="00DD674E">
        <w:rPr>
          <w:lang w:val="fr-FR"/>
        </w:rPr>
        <w:t>numerous</w:t>
      </w:r>
      <w:proofErr w:type="spellEnd"/>
      <w:r w:rsidR="00DD674E">
        <w:rPr>
          <w:lang w:val="fr-FR"/>
        </w:rPr>
        <w:t xml:space="preserve"> and more </w:t>
      </w:r>
      <w:proofErr w:type="spellStart"/>
      <w:r w:rsidR="00DD674E">
        <w:rPr>
          <w:lang w:val="fr-FR"/>
        </w:rPr>
        <w:t>successful</w:t>
      </w:r>
      <w:proofErr w:type="spellEnd"/>
      <w:r w:rsidR="00DD674E">
        <w:rPr>
          <w:lang w:val="fr-FR"/>
        </w:rPr>
        <w:t>.</w:t>
      </w:r>
    </w:p>
    <w:p w:rsidR="00595621" w:rsidRDefault="00595621" w:rsidP="003D2D60"/>
    <w:p w:rsidR="00595621" w:rsidRPr="003D2D60" w:rsidRDefault="00DD674E" w:rsidP="003D2D60">
      <w:r>
        <w:rPr>
          <w:noProof/>
          <w:lang w:eastAsia="en-GB"/>
        </w:rPr>
        <w:lastRenderedPageBreak/>
        <w:t xml:space="preserve"> </w:t>
      </w:r>
      <w:r w:rsidR="00595621">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-270510</wp:posOffset>
                </wp:positionH>
                <wp:positionV relativeFrom="paragraph">
                  <wp:posOffset>0</wp:posOffset>
                </wp:positionV>
                <wp:extent cx="6193790" cy="1404620"/>
                <wp:effectExtent l="0" t="0" r="1651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1404620"/>
                        </a:xfrm>
                        <a:prstGeom prst="rect">
                          <a:avLst/>
                        </a:prstGeom>
                        <a:solidFill>
                          <a:schemeClr val="accent2">
                            <a:lumMod val="20000"/>
                            <a:lumOff val="80000"/>
                          </a:schemeClr>
                        </a:solidFill>
                        <a:ln w="9525">
                          <a:solidFill>
                            <a:srgbClr val="000000"/>
                          </a:solidFill>
                          <a:miter lim="800000"/>
                          <a:headEnd/>
                          <a:tailEnd/>
                        </a:ln>
                      </wps:spPr>
                      <wps:txbx>
                        <w:txbxContent>
                          <w:p w:rsidR="00595621" w:rsidRPr="00595621" w:rsidRDefault="00595621" w:rsidP="00595621">
                            <w:pPr>
                              <w:rPr>
                                <w:rFonts w:eastAsia="Times New Roman"/>
                                <w:i/>
                              </w:rPr>
                            </w:pPr>
                            <w:r w:rsidRPr="00595621">
                              <w:rPr>
                                <w:rFonts w:eastAsia="Times New Roman"/>
                                <w:i/>
                                <w:color w:val="000000"/>
                              </w:rPr>
                              <w:t>Letters from Archie Paxton to his mother from the trenches.</w:t>
                            </w:r>
                            <w:r w:rsidRPr="00595621">
                              <w:rPr>
                                <w:rFonts w:eastAsia="Times New Roman"/>
                                <w:i/>
                                <w:color w:val="000000"/>
                              </w:rPr>
                              <w:br/>
                            </w:r>
                            <w:r w:rsidRPr="00595621">
                              <w:rPr>
                                <w:rFonts w:eastAsia="Times New Roman"/>
                                <w:i/>
                                <w:color w:val="000000"/>
                              </w:rPr>
                              <w:br/>
                            </w:r>
                            <w:r w:rsidRPr="00595621">
                              <w:rPr>
                                <w:rFonts w:eastAsia="Times New Roman"/>
                                <w:i/>
                                <w:color w:val="000000"/>
                              </w:rPr>
                              <w:br/>
                              <w:t>Thursday May 8th 1916</w:t>
                            </w:r>
                            <w:r w:rsidRPr="00595621">
                              <w:rPr>
                                <w:rFonts w:eastAsia="Times New Roman"/>
                                <w:i/>
                                <w:color w:val="000000"/>
                              </w:rPr>
                              <w:br/>
                              <w:t>Dear Mum</w:t>
                            </w:r>
                            <w:r w:rsidRPr="00595621">
                              <w:rPr>
                                <w:rFonts w:eastAsia="Times New Roman"/>
                                <w:i/>
                                <w:color w:val="000000"/>
                              </w:rPr>
                              <w:br/>
                              <w:t>I arrived here yesterday and happened to be posted to the one company that is at present in the trenches. I am at present in my dug-out, which I share with a man called Williams. He is three months junior to me, and is in command of a platoon. I am only second in command of a platoon at present, but as soon as I have had a little more experience I hope to get one.</w:t>
                            </w:r>
                          </w:p>
                          <w:p w:rsidR="00595621" w:rsidRPr="00595621" w:rsidRDefault="00595621" w:rsidP="00595621">
                            <w:pPr>
                              <w:rPr>
                                <w:rFonts w:eastAsia="Times New Roman"/>
                                <w:i/>
                              </w:rPr>
                            </w:pPr>
                            <w:r w:rsidRPr="00595621">
                              <w:rPr>
                                <w:rFonts w:eastAsia="Times New Roman"/>
                                <w:i/>
                                <w:color w:val="000000"/>
                              </w:rPr>
                              <w:t> This is a fairly lively part of the line, and probably will become much livelier. </w:t>
                            </w:r>
                          </w:p>
                          <w:p w:rsidR="00595621" w:rsidRPr="00595621" w:rsidRDefault="00595621" w:rsidP="00595621">
                            <w:pPr>
                              <w:rPr>
                                <w:rFonts w:eastAsia="Times New Roman"/>
                                <w:i/>
                              </w:rPr>
                            </w:pPr>
                            <w:r w:rsidRPr="00595621">
                              <w:rPr>
                                <w:rFonts w:eastAsia="Times New Roman"/>
                                <w:i/>
                                <w:color w:val="000000"/>
                              </w:rPr>
                              <w:t>We are infested with rats here, at night in bed you hear them scampering up and down the walls of the dug-out and all over the place, however,  as long as they don’t run over me or over my face like one officer had, I don’t mind. </w:t>
                            </w:r>
                          </w:p>
                          <w:p w:rsidR="00595621" w:rsidRPr="00595621" w:rsidRDefault="00595621" w:rsidP="00595621">
                            <w:pPr>
                              <w:rPr>
                                <w:rFonts w:eastAsia="Times New Roman"/>
                                <w:i/>
                              </w:rPr>
                            </w:pPr>
                            <w:r w:rsidRPr="00595621">
                              <w:rPr>
                                <w:rFonts w:eastAsia="Times New Roman"/>
                                <w:i/>
                                <w:color w:val="000000"/>
                              </w:rPr>
                              <w:t>Please will you send me that tunic that didn’t arrive in time for me to take, as if this one gets wet through I have nothing else to put on. I </w:t>
                            </w:r>
                            <w:r w:rsidRPr="00595621">
                              <w:rPr>
                                <w:rFonts w:eastAsia="Times New Roman"/>
                                <w:i/>
                              </w:rPr>
                              <w:t>am going to get a pair of trench-boots as soon as I can, as the mud here is awful. Please give my love to everyone and tell them I will promise to answer any letters I get.</w:t>
                            </w:r>
                          </w:p>
                          <w:p w:rsidR="00595621" w:rsidRPr="00595621" w:rsidRDefault="00595621" w:rsidP="00595621">
                            <w:pPr>
                              <w:rPr>
                                <w:rFonts w:eastAsia="Times New Roman"/>
                                <w:i/>
                              </w:rPr>
                            </w:pPr>
                            <w:r w:rsidRPr="00595621">
                              <w:rPr>
                                <w:rFonts w:eastAsia="Times New Roman"/>
                                <w:i/>
                                <w:color w:val="000000"/>
                              </w:rPr>
                              <w:t>your loving son</w:t>
                            </w:r>
                            <w:r w:rsidRPr="00595621">
                              <w:rPr>
                                <w:rFonts w:eastAsia="Times New Roman"/>
                                <w:i/>
                                <w:color w:val="000000"/>
                              </w:rPr>
                              <w:br/>
                              <w:t>Archie</w:t>
                            </w:r>
                            <w:r w:rsidRPr="00595621">
                              <w:rPr>
                                <w:rFonts w:eastAsia="Times New Roman"/>
                                <w:i/>
                                <w:color w:val="000000"/>
                              </w:rPr>
                              <w:br/>
                            </w:r>
                            <w:r w:rsidRPr="00595621">
                              <w:rPr>
                                <w:rFonts w:eastAsia="Times New Roman"/>
                                <w:i/>
                                <w:color w:val="000000"/>
                              </w:rPr>
                              <w:br/>
                            </w:r>
                            <w:r w:rsidRPr="00595621">
                              <w:rPr>
                                <w:rFonts w:eastAsia="Times New Roman"/>
                                <w:i/>
                                <w:color w:val="000000"/>
                              </w:rPr>
                              <w:br/>
                              <w:t>19th June 1916</w:t>
                            </w:r>
                            <w:r w:rsidRPr="00595621">
                              <w:rPr>
                                <w:rFonts w:eastAsia="Times New Roman"/>
                                <w:i/>
                                <w:color w:val="000000"/>
                              </w:rPr>
                              <w:br/>
                              <w:t>Dear Mum,</w:t>
                            </w:r>
                            <w:r w:rsidRPr="00595621">
                              <w:rPr>
                                <w:rFonts w:eastAsia="Times New Roman"/>
                                <w:i/>
                                <w:color w:val="000000"/>
                              </w:rPr>
                              <w:br/>
                              <w:t>Thanks awfully for the letter. I am now in the old barn, we have got two little kittens here, one all black and one tabby, I have got a grudge against the black one as it left a deposit on my bed yesterday.</w:t>
                            </w:r>
                          </w:p>
                          <w:p w:rsidR="00595621" w:rsidRPr="00595621" w:rsidRDefault="00595621" w:rsidP="00595621">
                            <w:pPr>
                              <w:rPr>
                                <w:rFonts w:eastAsia="Times New Roman"/>
                                <w:i/>
                              </w:rPr>
                            </w:pPr>
                            <w:r w:rsidRPr="00595621">
                              <w:rPr>
                                <w:rFonts w:eastAsia="Times New Roman"/>
                                <w:i/>
                                <w:color w:val="000000"/>
                              </w:rPr>
                              <w:t xml:space="preserve"> It was awfully good of Mr </w:t>
                            </w:r>
                            <w:proofErr w:type="spellStart"/>
                            <w:r w:rsidRPr="00595621">
                              <w:rPr>
                                <w:rFonts w:eastAsia="Times New Roman"/>
                                <w:i/>
                                <w:color w:val="000000"/>
                              </w:rPr>
                              <w:t>Beucke</w:t>
                            </w:r>
                            <w:proofErr w:type="spellEnd"/>
                            <w:r w:rsidRPr="00595621">
                              <w:rPr>
                                <w:rFonts w:eastAsia="Times New Roman"/>
                                <w:i/>
                                <w:color w:val="000000"/>
                              </w:rPr>
                              <w:t xml:space="preserve"> to send me those pipes, I have just written to thank him.</w:t>
                            </w:r>
                          </w:p>
                          <w:p w:rsidR="00595621" w:rsidRPr="00595621" w:rsidRDefault="00595621" w:rsidP="00595621">
                            <w:pPr>
                              <w:rPr>
                                <w:rFonts w:eastAsia="Times New Roman"/>
                                <w:i/>
                              </w:rPr>
                            </w:pPr>
                            <w:r w:rsidRPr="00595621">
                              <w:rPr>
                                <w:rFonts w:eastAsia="Times New Roman"/>
                                <w:i/>
                                <w:color w:val="000000"/>
                              </w:rPr>
                              <w:t>There is a little village behind our trenches absolutely in ruins, the Church has only got one wall left standing. </w:t>
                            </w:r>
                          </w:p>
                          <w:p w:rsidR="00595621" w:rsidRPr="00595621" w:rsidRDefault="00595621" w:rsidP="00595621">
                            <w:pPr>
                              <w:rPr>
                                <w:rFonts w:eastAsia="Times New Roman"/>
                                <w:i/>
                              </w:rPr>
                            </w:pPr>
                            <w:r w:rsidRPr="00595621">
                              <w:rPr>
                                <w:rFonts w:eastAsia="Times New Roman"/>
                                <w:i/>
                                <w:color w:val="000000"/>
                              </w:rPr>
                              <w:t>By the way if I get  killed, write to Doris and let her know, as she is a dear girl, and we were awfully good pals, of course I am not engaged to her or anything absurd like that, but we are very fond of each other and I am sure you will agree there is no earthly reason why we shouldn't be.</w:t>
                            </w:r>
                          </w:p>
                          <w:p w:rsidR="00595621" w:rsidRPr="00595621" w:rsidRDefault="00595621" w:rsidP="00595621">
                            <w:pPr>
                              <w:rPr>
                                <w:rFonts w:eastAsia="Times New Roman"/>
                                <w:i/>
                                <w:color w:val="000000"/>
                              </w:rPr>
                            </w:pPr>
                            <w:r w:rsidRPr="00595621">
                              <w:rPr>
                                <w:rFonts w:eastAsia="Times New Roman"/>
                                <w:i/>
                                <w:color w:val="000000"/>
                              </w:rPr>
                              <w:t>Best love to all</w:t>
                            </w:r>
                            <w:r w:rsidRPr="00595621">
                              <w:rPr>
                                <w:rFonts w:eastAsia="Times New Roman"/>
                                <w:i/>
                                <w:color w:val="000000"/>
                              </w:rPr>
                              <w:br/>
                              <w:t>ever</w:t>
                            </w:r>
                            <w:r w:rsidRPr="00595621">
                              <w:rPr>
                                <w:rFonts w:eastAsia="Times New Roman"/>
                                <w:i/>
                                <w:color w:val="000000"/>
                              </w:rPr>
                              <w:br/>
                              <w:t>your loving son</w:t>
                            </w:r>
                            <w:r w:rsidRPr="00595621">
                              <w:rPr>
                                <w:rFonts w:eastAsia="Times New Roman"/>
                                <w:i/>
                                <w:color w:val="000000"/>
                              </w:rPr>
                              <w:br/>
                              <w:t>Archie</w:t>
                            </w:r>
                            <w:r w:rsidRPr="00595621">
                              <w:rPr>
                                <w:rFonts w:eastAsia="Times New Roman"/>
                                <w:i/>
                                <w:color w:val="000000"/>
                              </w:rPr>
                              <w:br/>
                            </w:r>
                          </w:p>
                          <w:p w:rsidR="00595621" w:rsidRPr="00595621" w:rsidRDefault="00595621" w:rsidP="00595621">
                            <w:pPr>
                              <w:rPr>
                                <w:rFonts w:eastAsia="Times New Roman"/>
                                <w:i/>
                              </w:rPr>
                            </w:pPr>
                            <w:r w:rsidRPr="00595621">
                              <w:rPr>
                                <w:rFonts w:eastAsia="Times New Roman"/>
                                <w:i/>
                                <w:color w:val="000000"/>
                              </w:rPr>
                              <w:t>Archie died aged 19. </w:t>
                            </w:r>
                          </w:p>
                          <w:p w:rsidR="00595621" w:rsidRDefault="0059562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1.3pt;margin-top:0;width:487.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ISgIAAIwEAAAOAAAAZHJzL2Uyb0RvYy54bWysVNtu2zAMfR+wfxD0vjj2krQx4hRdugwD&#10;ugvQ7gMYWY6F6TZJiZ19/SjZydLtbdiLIZHi4SEP6dVdryQ5cueF0RXNJ1NKuGamFnpf0W/P2ze3&#10;lPgAugZpNK/oiXt6t379atXZkhemNbLmjiCI9mVnK9qGYMss86zlCvzEWK7R2RinIODV7bPaQYfo&#10;SmbFdLrIOuNq6wzj3qP1YXDSdcJvGs7Cl6bxPBBZUeQW0tel7y5+s/UKyr0D2wo20oB/YKFAaEx6&#10;gXqAAOTgxF9QSjBnvGnChBmVmaYRjKcasJp8+kc1Ty1YnmrB5nh7aZP/f7Ds8/GrI6KuaJHfUKJB&#10;oUjPvA/knelJEfvTWV/isyeLD0OPZtQ51erto2HfPdFm04Le83vnTNdyqJFfHiOzq9ABx0eQXffJ&#10;1JgGDsEkoL5xKjYP20EQHXU6XbSJVBgaF/ny7c0SXQx9+Ww6WxRJvQzKc7h1PnzgRpF4qKhD8RM8&#10;HB99iHSgPD+J2byRot4KKdMlDhzfSEeOgKMCjHEdihQuDwr5DnYcuek4NGjG0RrMt2czpkijG5FS&#10;whdJpCZdRZfzYp6AX/i82+8u6SPckCcCXvNUIuC+SKEqmpKOZGLX3+s6TXMAIYczBks9yhA7P2gQ&#10;+l2fFF+e1d2Z+oS6ODOsB64zHlrjflLS4WpU1P84gOOUyI8atV3ms1ncpXSZzW9QCOKuPbtrD2iG&#10;UBUNlAzHTUj7l7pu73EGtiKpE4dlYDJSxpFPPRzXM+7U9T29+v0TWf8CAAD//wMAUEsDBBQABgAI&#10;AAAAIQC8r/2u3gAAAAgBAAAPAAAAZHJzL2Rvd25yZXYueG1sTI/LTsMwEEX3SPyDNUjsWqcGVRAy&#10;qRCIBWLVltfSjZ0HxOMmdh79e4YVLEf36s452WZ2rRhtHxpPCKtlAsJS4U1DFcLr/mlxAyJETUa3&#10;nizCyQbY5OdnmU6Nn2hrx12sBI9QSDVCHeMxlTIUtXU6LP3REmel752OfPaVNL2eeNy1UiXJWjrd&#10;EH+o9dE+1Lb43g0O4fPx9Fx9vA2+fOm2Y/luumb66hAvL+b7OxDRzvGvDL/4jA45Mx38QCaIFmFx&#10;rdZcRWAjjm+vFJscEJRaKZB5Jv8L5D8AAAD//wMAUEsBAi0AFAAGAAgAAAAhALaDOJL+AAAA4QEA&#10;ABMAAAAAAAAAAAAAAAAAAAAAAFtDb250ZW50X1R5cGVzXS54bWxQSwECLQAUAAYACAAAACEAOP0h&#10;/9YAAACUAQAACwAAAAAAAAAAAAAAAAAvAQAAX3JlbHMvLnJlbHNQSwECLQAUAAYACAAAACEAcivq&#10;CEoCAACMBAAADgAAAAAAAAAAAAAAAAAuAgAAZHJzL2Uyb0RvYy54bWxQSwECLQAUAAYACAAAACEA&#10;vK/9rt4AAAAIAQAADwAAAAAAAAAAAAAAAACkBAAAZHJzL2Rvd25yZXYueG1sUEsFBgAAAAAEAAQA&#10;8wAAAK8FAAAAAA==&#10;" fillcolor="#fbe4d5 [661]">
                <v:textbox style="mso-fit-shape-to-text:t">
                  <w:txbxContent>
                    <w:p w:rsidR="00595621" w:rsidRPr="00595621" w:rsidRDefault="00595621" w:rsidP="00595621">
                      <w:pPr>
                        <w:rPr>
                          <w:rFonts w:eastAsia="Times New Roman"/>
                          <w:i/>
                        </w:rPr>
                      </w:pPr>
                      <w:r w:rsidRPr="00595621">
                        <w:rPr>
                          <w:rFonts w:eastAsia="Times New Roman"/>
                          <w:i/>
                          <w:color w:val="000000"/>
                        </w:rPr>
                        <w:t>Letters from Archie Paxton to his mother from the trenches.</w:t>
                      </w:r>
                      <w:r w:rsidRPr="00595621">
                        <w:rPr>
                          <w:rFonts w:eastAsia="Times New Roman"/>
                          <w:i/>
                          <w:color w:val="000000"/>
                        </w:rPr>
                        <w:br/>
                      </w:r>
                      <w:r w:rsidRPr="00595621">
                        <w:rPr>
                          <w:rFonts w:eastAsia="Times New Roman"/>
                          <w:i/>
                          <w:color w:val="000000"/>
                        </w:rPr>
                        <w:br/>
                      </w:r>
                      <w:r w:rsidRPr="00595621">
                        <w:rPr>
                          <w:rFonts w:eastAsia="Times New Roman"/>
                          <w:i/>
                          <w:color w:val="000000"/>
                        </w:rPr>
                        <w:br/>
                        <w:t>Thursday May 8th 1916</w:t>
                      </w:r>
                      <w:r w:rsidRPr="00595621">
                        <w:rPr>
                          <w:rFonts w:eastAsia="Times New Roman"/>
                          <w:i/>
                          <w:color w:val="000000"/>
                        </w:rPr>
                        <w:br/>
                        <w:t>Dear Mum</w:t>
                      </w:r>
                      <w:r w:rsidRPr="00595621">
                        <w:rPr>
                          <w:rFonts w:eastAsia="Times New Roman"/>
                          <w:i/>
                          <w:color w:val="000000"/>
                        </w:rPr>
                        <w:br/>
                        <w:t>I arrived here yesterday and happened to be posted to the one company that is at present in the trenches. I am at present in my dug-out, which I share with a man called Williams. He is three months junior to me, and is in command of a platoon. I am only second in command of a platoon at present, but as soon as I have had a little more experience I hope to get one.</w:t>
                      </w:r>
                    </w:p>
                    <w:p w:rsidR="00595621" w:rsidRPr="00595621" w:rsidRDefault="00595621" w:rsidP="00595621">
                      <w:pPr>
                        <w:rPr>
                          <w:rFonts w:eastAsia="Times New Roman"/>
                          <w:i/>
                        </w:rPr>
                      </w:pPr>
                      <w:r w:rsidRPr="00595621">
                        <w:rPr>
                          <w:rFonts w:eastAsia="Times New Roman"/>
                          <w:i/>
                          <w:color w:val="000000"/>
                        </w:rPr>
                        <w:t> This is a fairly lively part of the line, and probably will become much livelier. </w:t>
                      </w:r>
                    </w:p>
                    <w:p w:rsidR="00595621" w:rsidRPr="00595621" w:rsidRDefault="00595621" w:rsidP="00595621">
                      <w:pPr>
                        <w:rPr>
                          <w:rFonts w:eastAsia="Times New Roman"/>
                          <w:i/>
                        </w:rPr>
                      </w:pPr>
                      <w:r w:rsidRPr="00595621">
                        <w:rPr>
                          <w:rFonts w:eastAsia="Times New Roman"/>
                          <w:i/>
                          <w:color w:val="000000"/>
                        </w:rPr>
                        <w:t>We are infested with rats here, at night in bed you hear them scampering up and down the walls of the dug-out and all over the place, however,  as long as they don’t run over me or over my face like one officer had, I don’t mind. </w:t>
                      </w:r>
                    </w:p>
                    <w:p w:rsidR="00595621" w:rsidRPr="00595621" w:rsidRDefault="00595621" w:rsidP="00595621">
                      <w:pPr>
                        <w:rPr>
                          <w:rFonts w:eastAsia="Times New Roman"/>
                          <w:i/>
                        </w:rPr>
                      </w:pPr>
                      <w:r w:rsidRPr="00595621">
                        <w:rPr>
                          <w:rFonts w:eastAsia="Times New Roman"/>
                          <w:i/>
                          <w:color w:val="000000"/>
                        </w:rPr>
                        <w:t>Please will you send me that tunic that didn’t arrive in time for me to take, as if this one gets wet through I have nothing else to put on. I </w:t>
                      </w:r>
                      <w:r w:rsidRPr="00595621">
                        <w:rPr>
                          <w:rFonts w:eastAsia="Times New Roman"/>
                          <w:i/>
                        </w:rPr>
                        <w:t>am going to get a pair of trench-boots as soon as I can, as the mud here is awful. Please give my love to everyone and tell them I will promise to answer any letters I get.</w:t>
                      </w:r>
                    </w:p>
                    <w:p w:rsidR="00595621" w:rsidRPr="00595621" w:rsidRDefault="00595621" w:rsidP="00595621">
                      <w:pPr>
                        <w:rPr>
                          <w:rFonts w:eastAsia="Times New Roman"/>
                          <w:i/>
                        </w:rPr>
                      </w:pPr>
                      <w:r w:rsidRPr="00595621">
                        <w:rPr>
                          <w:rFonts w:eastAsia="Times New Roman"/>
                          <w:i/>
                          <w:color w:val="000000"/>
                        </w:rPr>
                        <w:t>your loving son</w:t>
                      </w:r>
                      <w:r w:rsidRPr="00595621">
                        <w:rPr>
                          <w:rFonts w:eastAsia="Times New Roman"/>
                          <w:i/>
                          <w:color w:val="000000"/>
                        </w:rPr>
                        <w:br/>
                        <w:t>Archie</w:t>
                      </w:r>
                      <w:r w:rsidRPr="00595621">
                        <w:rPr>
                          <w:rFonts w:eastAsia="Times New Roman"/>
                          <w:i/>
                          <w:color w:val="000000"/>
                        </w:rPr>
                        <w:br/>
                      </w:r>
                      <w:r w:rsidRPr="00595621">
                        <w:rPr>
                          <w:rFonts w:eastAsia="Times New Roman"/>
                          <w:i/>
                          <w:color w:val="000000"/>
                        </w:rPr>
                        <w:br/>
                      </w:r>
                      <w:r w:rsidRPr="00595621">
                        <w:rPr>
                          <w:rFonts w:eastAsia="Times New Roman"/>
                          <w:i/>
                          <w:color w:val="000000"/>
                        </w:rPr>
                        <w:br/>
                        <w:t>19th June 1916</w:t>
                      </w:r>
                      <w:r w:rsidRPr="00595621">
                        <w:rPr>
                          <w:rFonts w:eastAsia="Times New Roman"/>
                          <w:i/>
                          <w:color w:val="000000"/>
                        </w:rPr>
                        <w:br/>
                        <w:t>Dear Mum,</w:t>
                      </w:r>
                      <w:r w:rsidRPr="00595621">
                        <w:rPr>
                          <w:rFonts w:eastAsia="Times New Roman"/>
                          <w:i/>
                          <w:color w:val="000000"/>
                        </w:rPr>
                        <w:br/>
                        <w:t>Thanks awfully for the letter. I am now in the old barn, we have got two little kittens here, one all black and one tabby, I have got a grudge against the black one as it left a deposit on my bed yesterday.</w:t>
                      </w:r>
                    </w:p>
                    <w:p w:rsidR="00595621" w:rsidRPr="00595621" w:rsidRDefault="00595621" w:rsidP="00595621">
                      <w:pPr>
                        <w:rPr>
                          <w:rFonts w:eastAsia="Times New Roman"/>
                          <w:i/>
                        </w:rPr>
                      </w:pPr>
                      <w:r w:rsidRPr="00595621">
                        <w:rPr>
                          <w:rFonts w:eastAsia="Times New Roman"/>
                          <w:i/>
                          <w:color w:val="000000"/>
                        </w:rPr>
                        <w:t xml:space="preserve"> It was awfully good of Mr </w:t>
                      </w:r>
                      <w:proofErr w:type="spellStart"/>
                      <w:r w:rsidRPr="00595621">
                        <w:rPr>
                          <w:rFonts w:eastAsia="Times New Roman"/>
                          <w:i/>
                          <w:color w:val="000000"/>
                        </w:rPr>
                        <w:t>Beucke</w:t>
                      </w:r>
                      <w:proofErr w:type="spellEnd"/>
                      <w:r w:rsidRPr="00595621">
                        <w:rPr>
                          <w:rFonts w:eastAsia="Times New Roman"/>
                          <w:i/>
                          <w:color w:val="000000"/>
                        </w:rPr>
                        <w:t xml:space="preserve"> to send me those pipes, I have just written to thank him.</w:t>
                      </w:r>
                    </w:p>
                    <w:p w:rsidR="00595621" w:rsidRPr="00595621" w:rsidRDefault="00595621" w:rsidP="00595621">
                      <w:pPr>
                        <w:rPr>
                          <w:rFonts w:eastAsia="Times New Roman"/>
                          <w:i/>
                        </w:rPr>
                      </w:pPr>
                      <w:r w:rsidRPr="00595621">
                        <w:rPr>
                          <w:rFonts w:eastAsia="Times New Roman"/>
                          <w:i/>
                          <w:color w:val="000000"/>
                        </w:rPr>
                        <w:t>There is a little village behind our trenches absolutely in ruins, the Church has only got one wall left standing. </w:t>
                      </w:r>
                    </w:p>
                    <w:p w:rsidR="00595621" w:rsidRPr="00595621" w:rsidRDefault="00595621" w:rsidP="00595621">
                      <w:pPr>
                        <w:rPr>
                          <w:rFonts w:eastAsia="Times New Roman"/>
                          <w:i/>
                        </w:rPr>
                      </w:pPr>
                      <w:r w:rsidRPr="00595621">
                        <w:rPr>
                          <w:rFonts w:eastAsia="Times New Roman"/>
                          <w:i/>
                          <w:color w:val="000000"/>
                        </w:rPr>
                        <w:t>By the way if I get  killed, write to Doris and let her know, as she is a dear girl, and we were awfully good pals, of course I am not engaged to her or anything absurd like that, but we are very fond of each other and I am sure you will agree there is no earthly reason why we shouldn't be.</w:t>
                      </w:r>
                    </w:p>
                    <w:p w:rsidR="00595621" w:rsidRPr="00595621" w:rsidRDefault="00595621" w:rsidP="00595621">
                      <w:pPr>
                        <w:rPr>
                          <w:rFonts w:eastAsia="Times New Roman"/>
                          <w:i/>
                          <w:color w:val="000000"/>
                        </w:rPr>
                      </w:pPr>
                      <w:r w:rsidRPr="00595621">
                        <w:rPr>
                          <w:rFonts w:eastAsia="Times New Roman"/>
                          <w:i/>
                          <w:color w:val="000000"/>
                        </w:rPr>
                        <w:t>Best love to all</w:t>
                      </w:r>
                      <w:r w:rsidRPr="00595621">
                        <w:rPr>
                          <w:rFonts w:eastAsia="Times New Roman"/>
                          <w:i/>
                          <w:color w:val="000000"/>
                        </w:rPr>
                        <w:br/>
                        <w:t>ever</w:t>
                      </w:r>
                      <w:r w:rsidRPr="00595621">
                        <w:rPr>
                          <w:rFonts w:eastAsia="Times New Roman"/>
                          <w:i/>
                          <w:color w:val="000000"/>
                        </w:rPr>
                        <w:br/>
                        <w:t>your loving son</w:t>
                      </w:r>
                      <w:r w:rsidRPr="00595621">
                        <w:rPr>
                          <w:rFonts w:eastAsia="Times New Roman"/>
                          <w:i/>
                          <w:color w:val="000000"/>
                        </w:rPr>
                        <w:br/>
                        <w:t>Archie</w:t>
                      </w:r>
                      <w:r w:rsidRPr="00595621">
                        <w:rPr>
                          <w:rFonts w:eastAsia="Times New Roman"/>
                          <w:i/>
                          <w:color w:val="000000"/>
                        </w:rPr>
                        <w:br/>
                      </w:r>
                    </w:p>
                    <w:p w:rsidR="00595621" w:rsidRPr="00595621" w:rsidRDefault="00595621" w:rsidP="00595621">
                      <w:pPr>
                        <w:rPr>
                          <w:rFonts w:eastAsia="Times New Roman"/>
                          <w:i/>
                        </w:rPr>
                      </w:pPr>
                      <w:r w:rsidRPr="00595621">
                        <w:rPr>
                          <w:rFonts w:eastAsia="Times New Roman"/>
                          <w:i/>
                          <w:color w:val="000000"/>
                        </w:rPr>
                        <w:t>Archie died aged 19. </w:t>
                      </w:r>
                    </w:p>
                    <w:p w:rsidR="00595621" w:rsidRDefault="00595621"/>
                  </w:txbxContent>
                </v:textbox>
                <w10:wrap type="square"/>
              </v:shape>
            </w:pict>
          </mc:Fallback>
        </mc:AlternateContent>
      </w:r>
    </w:p>
    <w:p w:rsidR="00872503" w:rsidRDefault="00872503"/>
    <w:p w:rsidR="004E4CF7" w:rsidRDefault="004E4CF7"/>
    <w:sectPr w:rsidR="004E4C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CF7"/>
    <w:rsid w:val="00042FAA"/>
    <w:rsid w:val="0014678C"/>
    <w:rsid w:val="00277921"/>
    <w:rsid w:val="003222C4"/>
    <w:rsid w:val="003D2D60"/>
    <w:rsid w:val="004E4CF7"/>
    <w:rsid w:val="00595621"/>
    <w:rsid w:val="00872503"/>
    <w:rsid w:val="00872CAB"/>
    <w:rsid w:val="00953E1D"/>
    <w:rsid w:val="00967076"/>
    <w:rsid w:val="00A0154F"/>
    <w:rsid w:val="00A10474"/>
    <w:rsid w:val="00B01D61"/>
    <w:rsid w:val="00CD4A7F"/>
    <w:rsid w:val="00D93932"/>
    <w:rsid w:val="00DD674E"/>
    <w:rsid w:val="00FB08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11B26B-8E5C-4070-A42B-770E15665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015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851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704</Words>
  <Characters>4016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Epsom College</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Winmill, Céline</dc:creator>
  <cp:keywords/>
  <dc:description/>
  <cp:lastModifiedBy>Richard Deavin</cp:lastModifiedBy>
  <cp:revision>2</cp:revision>
  <dcterms:created xsi:type="dcterms:W3CDTF">2018-11-22T13:32:00Z</dcterms:created>
  <dcterms:modified xsi:type="dcterms:W3CDTF">2018-11-22T13:32:00Z</dcterms:modified>
</cp:coreProperties>
</file>